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DE5" w:rsidRPr="009D1955" w:rsidRDefault="00644549" w:rsidP="00DB7DE5">
      <w:pPr>
        <w:jc w:val="center"/>
        <w:outlineLvl w:val="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noProof/>
          <w:sz w:val="16"/>
          <w:szCs w:val="16"/>
          <w:vertAlign w:val="superscript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203835</wp:posOffset>
                </wp:positionV>
                <wp:extent cx="6143625" cy="377825"/>
                <wp:effectExtent l="9525" t="7620" r="9525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4FA" w:rsidRPr="009D1955" w:rsidRDefault="006D34FA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Please note that only duly completed, well readable and correctly signed forms with original signatures can be accepted. In any case the original signed form </w:t>
                            </w:r>
                            <w:proofErr w:type="gramStart"/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has to</w:t>
                            </w:r>
                            <w:proofErr w:type="gramEnd"/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be sent with postal mail although you have sent it ahead per fax or electronic mail.</w:t>
                            </w:r>
                          </w:p>
                          <w:p w:rsidR="006D34FA" w:rsidRPr="007C11B4" w:rsidRDefault="006D34FA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1pt;margin-top:16.05pt;width:483.75pt;height:2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">
                <v:textbox>
                  <w:txbxContent>
                    <w:p w:rsidR="006D34FA" w:rsidRPr="009D1955" w:rsidRDefault="006D34FA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Please note that only duly completed, well readable and correctly signed forms with original signatures can be accepted. In any case the original signed form </w:t>
                      </w:r>
                      <w:proofErr w:type="gramStart"/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has to</w:t>
                      </w:r>
                      <w:proofErr w:type="gramEnd"/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be sent with postal mail although you have sent it ahead per fax or electronic mail.</w:t>
                      </w:r>
                    </w:p>
                    <w:p w:rsidR="006D34FA" w:rsidRPr="007C11B4" w:rsidRDefault="006D34FA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7DE5" w:rsidRPr="009D1955" w:rsidRDefault="00DB7DE5" w:rsidP="00DB7DE5">
      <w:pPr>
        <w:jc w:val="center"/>
        <w:outlineLvl w:val="0"/>
        <w:rPr>
          <w:rFonts w:ascii="Arial" w:hAnsi="Arial" w:cs="Arial"/>
          <w:sz w:val="28"/>
          <w:szCs w:val="28"/>
          <w:lang w:val="en-GB"/>
        </w:rPr>
      </w:pPr>
    </w:p>
    <w:p w:rsidR="00DB7DE5" w:rsidRPr="007761D9" w:rsidRDefault="00DB7DE5" w:rsidP="00DB7DE5">
      <w:pPr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  <w:r w:rsidRPr="007761D9">
        <w:rPr>
          <w:rFonts w:ascii="Arial" w:hAnsi="Arial" w:cs="Arial"/>
          <w:b/>
          <w:sz w:val="28"/>
          <w:szCs w:val="28"/>
          <w:lang w:val="en-GB"/>
        </w:rPr>
        <w:t>Declaration</w:t>
      </w:r>
    </w:p>
    <w:tbl>
      <w:tblPr>
        <w:tblW w:w="8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960"/>
        <w:gridCol w:w="4820"/>
      </w:tblGrid>
      <w:tr w:rsidR="00DB7DE5" w:rsidRPr="009D1955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To: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Exchange Member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:</w:t>
            </w:r>
          </w:p>
        </w:tc>
      </w:tr>
      <w:tr w:rsidR="00DB7DE5" w:rsidRPr="009D1955" w:rsidTr="006D34FA">
        <w:trPr>
          <w:trHeight w:val="466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Cs/>
                <w:color w:val="000000"/>
                <w:lang w:val="en-GB"/>
              </w:rPr>
              <w:t>Full name:</w:t>
            </w:r>
          </w:p>
        </w:tc>
      </w:tr>
      <w:tr w:rsidR="00DB7DE5" w:rsidRPr="009D1955" w:rsidTr="006D34FA">
        <w:trPr>
          <w:trHeight w:val="172"/>
        </w:trPr>
        <w:tc>
          <w:tcPr>
            <w:tcW w:w="8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n-GB"/>
              </w:rPr>
            </w:pPr>
          </w:p>
        </w:tc>
      </w:tr>
      <w:tr w:rsidR="00DB7DE5" w:rsidRPr="009D1955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Budapest Stock Exchange Ltd.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Trading and Business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:rsidTr="006D34FA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Development Division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  <w:tr w:rsidR="00DB7DE5" w:rsidRPr="009D1955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Location:</w:t>
            </w:r>
          </w:p>
        </w:tc>
      </w:tr>
      <w:tr w:rsidR="00DB7DE5" w:rsidRPr="009D1955" w:rsidTr="006D34FA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u w:val="single"/>
                <w:lang w:val="en-GB"/>
              </w:rPr>
              <w:t>Budapest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3176A5" w:rsidP="00317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GB"/>
              </w:rPr>
              <w:t>Szabadság</w:t>
            </w:r>
            <w:proofErr w:type="spellEnd"/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/>
              </w:rPr>
              <w:t>tér</w:t>
            </w:r>
            <w:proofErr w:type="spellEnd"/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GB"/>
              </w:rPr>
              <w:t>7</w:t>
            </w:r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317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H-10</w:t>
            </w:r>
            <w:r w:rsidR="003176A5">
              <w:rPr>
                <w:rFonts w:ascii="Arial" w:eastAsia="Times New Roman" w:hAnsi="Arial" w:cs="Arial"/>
                <w:color w:val="000000"/>
                <w:lang w:val="en-GB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</w:tbl>
    <w:p w:rsidR="00DB7DE5" w:rsidRPr="009D1955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</w:p>
    <w:p w:rsidR="00073107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 w:rsidRPr="009D1955">
        <w:rPr>
          <w:rFonts w:ascii="Arial" w:hAnsi="Arial" w:cs="Arial"/>
          <w:lang w:val="en-GB"/>
        </w:rPr>
        <w:t xml:space="preserve">We, the undersigned authorized representatives of above named </w:t>
      </w:r>
      <w:r w:rsidR="00073107">
        <w:rPr>
          <w:rFonts w:ascii="Arial" w:hAnsi="Arial" w:cs="Arial"/>
          <w:lang w:val="en-GB"/>
        </w:rPr>
        <w:t>E</w:t>
      </w:r>
      <w:r w:rsidRPr="009D1955">
        <w:rPr>
          <w:rFonts w:ascii="Arial" w:hAnsi="Arial" w:cs="Arial"/>
          <w:lang w:val="en-GB"/>
        </w:rPr>
        <w:t xml:space="preserve">xchange </w:t>
      </w:r>
      <w:r w:rsidR="00073107">
        <w:rPr>
          <w:rFonts w:ascii="Arial" w:hAnsi="Arial" w:cs="Arial"/>
          <w:lang w:val="en-GB"/>
        </w:rPr>
        <w:t>M</w:t>
      </w:r>
      <w:r w:rsidRPr="009D1955">
        <w:rPr>
          <w:rFonts w:ascii="Arial" w:hAnsi="Arial" w:cs="Arial"/>
          <w:lang w:val="en-GB"/>
        </w:rPr>
        <w:t xml:space="preserve">ember instruct the BSE to </w:t>
      </w:r>
      <w:r w:rsidR="006A48F2">
        <w:rPr>
          <w:rFonts w:ascii="Arial" w:hAnsi="Arial" w:cs="Arial"/>
          <w:lang w:val="en-GB"/>
        </w:rPr>
        <w:t>DELETE</w:t>
      </w:r>
      <w:r w:rsidRPr="009D1955">
        <w:rPr>
          <w:rFonts w:ascii="Arial" w:hAnsi="Arial" w:cs="Arial"/>
          <w:lang w:val="en-GB"/>
        </w:rPr>
        <w:t xml:space="preserve"> our trader</w:t>
      </w:r>
    </w:p>
    <w:p w:rsidR="00073107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bookmarkStart w:id="0" w:name="OLE_LINK25"/>
      <w:bookmarkStart w:id="1" w:name="OLE_LINK26"/>
      <w:bookmarkStart w:id="2" w:name="OLE_LINK27"/>
      <w:r>
        <w:rPr>
          <w:rFonts w:ascii="Arial" w:hAnsi="Arial" w:cs="Arial"/>
          <w:lang w:val="en-GB"/>
        </w:rPr>
        <w:t>name:</w:t>
      </w:r>
      <w:r w:rsidRPr="00225C65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30272580"/>
          <w:placeholder>
            <w:docPart w:val="6E0DB1548FF44A50BE61C536CFA92075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NAME OF THE TRADER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  <w:bookmarkStart w:id="3" w:name="OLE_LINK19"/>
      <w:bookmarkStart w:id="4" w:name="OLE_LINK20"/>
    </w:p>
    <w:p w:rsidR="00073107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place of </w:t>
      </w:r>
      <w:r w:rsidRPr="00E96AEA">
        <w:rPr>
          <w:rFonts w:ascii="Arial" w:hAnsi="Arial" w:cs="Arial"/>
          <w:sz w:val="20"/>
          <w:szCs w:val="20"/>
          <w:lang w:val="en-GB"/>
        </w:rPr>
        <w:t>birth: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81"/>
          <w:placeholder>
            <w:docPart w:val="1F4E6B23AC814277AAA6DE2923F394F7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PLACE OF BIRTH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:rsidR="00073107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 of birth:</w:t>
      </w:r>
      <w:r w:rsidRPr="00CA7EE3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82"/>
          <w:placeholder>
            <w:docPart w:val="C45052F5B78F4E10A6C691268BBC25D8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DAY MONTH YEAR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:rsidR="00073107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83"/>
          <w:placeholder>
            <w:docPart w:val="7BED16ACA39044E7932421C3DC230E8F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MOTHER’S NAME</w:t>
          </w:r>
        </w:sdtContent>
      </w:sdt>
      <w:bookmarkEnd w:id="3"/>
      <w:bookmarkEnd w:id="4"/>
      <w:r w:rsidR="00256C1F">
        <w:rPr>
          <w:rFonts w:ascii="Arial" w:hAnsi="Arial" w:cs="Arial"/>
          <w:sz w:val="20"/>
          <w:szCs w:val="20"/>
          <w:lang w:val="en-GB"/>
        </w:rPr>
        <w:t xml:space="preserve">, </w:t>
      </w:r>
    </w:p>
    <w:p w:rsidR="00073107" w:rsidRDefault="00256C1F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address:</w:t>
      </w:r>
      <w:r w:rsidRPr="00256C1F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2"/>
          <w:placeholder>
            <w:docPart w:val="11F846E19A074717AF75741F9D4F962D"/>
          </w:placeholder>
          <w:showingPlcHdr/>
        </w:sdtPr>
        <w:sdtEndPr/>
        <w:sdtContent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sdtContent>
      </w:sdt>
      <w:r w:rsidR="00644549">
        <w:rPr>
          <w:rFonts w:ascii="Arial" w:hAnsi="Arial" w:cs="Arial"/>
          <w:sz w:val="20"/>
          <w:szCs w:val="20"/>
          <w:lang w:val="en-GB"/>
        </w:rPr>
        <w:t xml:space="preserve">, </w:t>
      </w:r>
    </w:p>
    <w:p w:rsidR="00073107" w:rsidRDefault="00644549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nationality (primary):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tionality"/>
          <w:tag w:val="Nationality"/>
          <w:id w:val="-1630072611"/>
          <w:placeholder>
            <w:docPart w:val="66F003A1907B425694934746C0F21D1D"/>
          </w:placeholder>
        </w:sdtPr>
        <w:sdtEndPr/>
        <w:sdtContent>
          <w:r w:rsidRPr="00500E0E">
            <w:rPr>
              <w:rFonts w:ascii="Arial" w:hAnsi="Arial" w:cs="Arial"/>
              <w:color w:val="FF0000"/>
              <w:sz w:val="20"/>
              <w:szCs w:val="20"/>
              <w:lang w:val="en-GB"/>
            </w:rPr>
            <w:t>NATIONALITY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:rsidR="00073107" w:rsidRDefault="00644549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MiFID national ID</w:t>
      </w:r>
      <w:r>
        <w:rPr>
          <w:rStyle w:val="Lbjegyzet-hivatkozs"/>
          <w:rFonts w:ascii="Arial" w:hAnsi="Arial" w:cs="Arial"/>
          <w:sz w:val="20"/>
          <w:szCs w:val="20"/>
          <w:lang w:val="en-GB"/>
        </w:rPr>
        <w:footnoteReference w:id="1"/>
      </w:r>
      <w:r>
        <w:rPr>
          <w:rFonts w:ascii="Arial" w:hAnsi="Arial" w:cs="Arial"/>
          <w:sz w:val="20"/>
          <w:szCs w:val="20"/>
          <w:lang w:val="en-GB"/>
        </w:rPr>
        <w:t xml:space="preserve">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itonal ID"/>
          <w:tag w:val="National ID"/>
          <w:id w:val="590587318"/>
          <w:placeholder>
            <w:docPart w:val="F2790ED03E1C45D895682D7D1ED57F34"/>
          </w:placeholder>
        </w:sdtPr>
        <w:sdtEndPr/>
        <w:sdtContent>
          <w:r w:rsidRPr="00500E0E">
            <w:rPr>
              <w:rFonts w:ascii="Arial" w:hAnsi="Arial" w:cs="Arial"/>
              <w:color w:val="FF0000"/>
              <w:sz w:val="20"/>
              <w:szCs w:val="20"/>
              <w:lang w:val="en-GB"/>
            </w:rPr>
            <w:t>NATIONAL</w:t>
          </w:r>
          <w:r>
            <w:rPr>
              <w:rFonts w:ascii="Arial" w:hAnsi="Arial" w:cs="Arial"/>
              <w:color w:val="FF0000"/>
              <w:sz w:val="20"/>
              <w:szCs w:val="20"/>
              <w:lang w:val="en-GB"/>
            </w:rPr>
            <w:t xml:space="preserve"> ID</w:t>
          </w:r>
        </w:sdtContent>
      </w:sdt>
      <w:bookmarkEnd w:id="0"/>
      <w:bookmarkEnd w:id="1"/>
      <w:bookmarkEnd w:id="2"/>
    </w:p>
    <w:p w:rsidR="00DB7DE5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 w:rsidRPr="009D1955">
        <w:rPr>
          <w:rFonts w:ascii="Arial" w:hAnsi="Arial" w:cs="Arial"/>
          <w:lang w:val="en-GB"/>
        </w:rPr>
        <w:t>as following:</w:t>
      </w:r>
    </w:p>
    <w:p w:rsidR="006750E6" w:rsidRDefault="00054EB7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lang w:val="en-GB"/>
        </w:rPr>
      </w:pPr>
      <w:r w:rsidRPr="006750E6">
        <w:rPr>
          <w:rFonts w:ascii="Arial" w:eastAsiaTheme="minorHAnsi" w:hAnsi="Arial" w:cs="Arial"/>
          <w:sz w:val="20"/>
          <w:lang w:val="en-GB"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235.65pt;height:20.1pt" o:ole="">
            <v:imagedata r:id="rId8" o:title=""/>
          </v:shape>
          <w:control r:id="rId9" w:name="CheckBox1" w:shapeid="_x0000_i1041"/>
        </w:object>
      </w:r>
    </w:p>
    <w:p w:rsidR="006750E6" w:rsidRDefault="00054EB7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>
        <w:rPr>
          <w:rFonts w:ascii="Arial" w:eastAsiaTheme="minorHAnsi" w:hAnsi="Arial" w:cs="Arial"/>
          <w:lang w:val="en-GB" w:eastAsia="en-US"/>
        </w:rPr>
        <w:object w:dxaOrig="225" w:dyaOrig="225">
          <v:shape id="_x0000_i1043" type="#_x0000_t75" style="width:6in;height:20.1pt" o:ole="">
            <v:imagedata r:id="rId10" o:title=""/>
          </v:shape>
          <w:control r:id="rId11" w:name="CheckBox2" w:shapeid="_x0000_i1043"/>
        </w:object>
      </w:r>
    </w:p>
    <w:p w:rsidR="006750E6" w:rsidRPr="009D1955" w:rsidRDefault="006750E6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</w:p>
    <w:tbl>
      <w:tblPr>
        <w:tblW w:w="42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425"/>
        <w:gridCol w:w="425"/>
        <w:gridCol w:w="426"/>
        <w:gridCol w:w="425"/>
        <w:gridCol w:w="425"/>
      </w:tblGrid>
      <w:tr w:rsidR="00DB7DE5" w:rsidRPr="009D1955" w:rsidTr="006750E6">
        <w:trPr>
          <w:trHeight w:val="315"/>
          <w:jc w:val="center"/>
        </w:trPr>
        <w:tc>
          <w:tcPr>
            <w:tcW w:w="2126" w:type="dxa"/>
            <w:tcBorders>
              <w:right w:val="single" w:sz="8" w:space="0" w:color="auto"/>
            </w:tcBorders>
            <w:vAlign w:val="bottom"/>
          </w:tcPr>
          <w:p w:rsidR="00DB7DE5" w:rsidRPr="009D1955" w:rsidRDefault="00DB7DE5" w:rsidP="006D34FA">
            <w:pPr>
              <w:spacing w:after="0" w:line="240" w:lineRule="auto"/>
              <w:ind w:left="-70" w:right="72"/>
              <w:rPr>
                <w:rFonts w:ascii="Arial" w:eastAsia="Times New Roman" w:hAnsi="Arial" w:cs="Arial"/>
                <w:color w:val="000000"/>
                <w:lang w:val="en-GB"/>
              </w:rPr>
            </w:pPr>
            <w:proofErr w:type="spellStart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Xetra</w:t>
            </w:r>
            <w:proofErr w:type="spellEnd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® Member ID: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H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U</w:t>
            </w:r>
          </w:p>
        </w:tc>
      </w:tr>
    </w:tbl>
    <w:p w:rsidR="00DB7DE5" w:rsidRDefault="00DB7DE5" w:rsidP="00DB7DE5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GB"/>
        </w:rPr>
      </w:pPr>
    </w:p>
    <w:p w:rsidR="00D35E92" w:rsidRPr="009D1955" w:rsidRDefault="00D35E92" w:rsidP="00DB7DE5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GB"/>
        </w:rPr>
      </w:pPr>
    </w:p>
    <w:tbl>
      <w:tblPr>
        <w:tblW w:w="61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4061"/>
      </w:tblGrid>
      <w:tr w:rsidR="00073107" w:rsidRPr="009D1955" w:rsidTr="00073107">
        <w:trPr>
          <w:trHeight w:val="360"/>
          <w:jc w:val="center"/>
        </w:trPr>
        <w:tc>
          <w:tcPr>
            <w:tcW w:w="20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3107" w:rsidRPr="009D1955" w:rsidRDefault="00073107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User ID</w:t>
            </w: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3107" w:rsidRPr="009D1955" w:rsidRDefault="00073107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lang w:val="en-GB"/>
              </w:rPr>
              <w:t>Name (b</w:t>
            </w: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lock letters)</w:t>
            </w:r>
          </w:p>
        </w:tc>
      </w:tr>
      <w:tr w:rsidR="00073107" w:rsidRPr="009D1955" w:rsidTr="00073107">
        <w:trPr>
          <w:trHeight w:val="70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3107" w:rsidRPr="009D1955" w:rsidRDefault="00073107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</w:tbl>
    <w:p w:rsidR="004D4FF5" w:rsidRDefault="004D4FF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bookmarkStart w:id="5" w:name="_GoBack"/>
      <w:bookmarkEnd w:id="5"/>
    </w:p>
    <w:p w:rsidR="004D4FF5" w:rsidRPr="009D1955" w:rsidRDefault="004D4FF5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lastRenderedPageBreak/>
        <w:t>Risk management:</w:t>
      </w:r>
    </w:p>
    <w:p w:rsidR="00DB7DE5" w:rsidRPr="009D1955" w:rsidRDefault="00054EB7" w:rsidP="00DB7DE5">
      <w:pPr>
        <w:pStyle w:val="Listaszerbekezds"/>
        <w:spacing w:after="0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>
          <v:shape id="_x0000_i1045" type="#_x0000_t75" style="width:432.95pt;height:27.1pt" o:ole="">
            <v:imagedata r:id="rId12" o:title=""/>
          </v:shape>
          <w:control r:id="rId13" w:name="CheckBox111111" w:shapeid="_x0000_i1045"/>
        </w:object>
      </w:r>
    </w:p>
    <w:p w:rsidR="00B82804" w:rsidRDefault="00B82804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Type of connection:</w:t>
      </w:r>
    </w:p>
    <w:p w:rsidR="006750E6" w:rsidRPr="009D1955" w:rsidRDefault="006750E6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054EB7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>
          <v:shape id="_x0000_i1047" type="#_x0000_t75" style="width:68.25pt;height:19.65pt" o:ole="">
            <v:imagedata r:id="rId14" o:title=""/>
          </v:shape>
          <w:control r:id="rId15" w:name="CheckBox113" w:shapeid="_x0000_i1047"/>
        </w:object>
      </w:r>
    </w:p>
    <w:p w:rsidR="00DB7DE5" w:rsidRPr="009D1955" w:rsidRDefault="00054EB7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>
          <v:shape id="_x0000_i1049" type="#_x0000_t75" style="width:38.35pt;height:19.65pt" o:ole="">
            <v:imagedata r:id="rId16" o:title=""/>
          </v:shape>
          <w:control r:id="rId17" w:name="CheckBox1112" w:shapeid="_x0000_i1049"/>
        </w:object>
      </w:r>
    </w:p>
    <w:p w:rsidR="00DB7DE5" w:rsidRPr="009D1955" w:rsidRDefault="00054EB7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>
          <v:shape id="_x0000_i1051" type="#_x0000_t75" style="width:76.7pt;height:19.65pt" o:ole="">
            <v:imagedata r:id="rId18" o:title=""/>
          </v:shape>
          <w:control r:id="rId19" w:name="CheckBox11112" w:shapeid="_x0000_i1051"/>
        </w:object>
      </w:r>
    </w:p>
    <w:p w:rsidR="00DB7DE5" w:rsidRPr="009D1955" w:rsidRDefault="00054EB7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>
          <v:shape id="_x0000_i1053" type="#_x0000_t75" style="width:65.9pt;height:19.65pt" o:ole="">
            <v:imagedata r:id="rId20" o:title=""/>
          </v:shape>
          <w:control r:id="rId21" w:name="CheckBox1121" w:shapeid="_x0000_i1053"/>
        </w:object>
      </w:r>
    </w:p>
    <w:p w:rsidR="00DB7DE5" w:rsidRPr="009D1955" w:rsidRDefault="00054EB7" w:rsidP="00DB7DE5">
      <w:pPr>
        <w:pStyle w:val="Listaszerbekezds"/>
        <w:ind w:left="284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>
          <v:shape id="_x0000_i1055" type="#_x0000_t75" style="width:70.6pt;height:19.65pt" o:ole="">
            <v:imagedata r:id="rId22" o:title=""/>
          </v:shape>
          <w:control r:id="rId23" w:name="CheckBox111112" w:shapeid="_x0000_i1055"/>
        </w:object>
      </w: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We take notice that the setting up will be done in accordance with our declaration.</w:t>
      </w: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tabs>
          <w:tab w:val="right" w:leader="underscore" w:pos="3402"/>
        </w:tabs>
        <w:ind w:left="0"/>
        <w:jc w:val="both"/>
        <w:outlineLvl w:val="0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 xml:space="preserve">Date: </w:t>
      </w:r>
      <w:r w:rsidRPr="009D1955">
        <w:rPr>
          <w:rFonts w:ascii="Arial" w:hAnsi="Arial" w:cs="Arial"/>
          <w:sz w:val="20"/>
          <w:szCs w:val="20"/>
          <w:lang w:val="en-GB"/>
        </w:rPr>
        <w:tab/>
      </w: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tabs>
          <w:tab w:val="right" w:leader="underscore" w:pos="9072"/>
        </w:tabs>
        <w:spacing w:after="120"/>
        <w:ind w:left="4536" w:hanging="5"/>
        <w:jc w:val="both"/>
        <w:rPr>
          <w:rFonts w:ascii="Arial" w:hAnsi="Arial" w:cs="Arial"/>
          <w:sz w:val="20"/>
          <w:szCs w:val="20"/>
          <w:vertAlign w:val="superscript"/>
          <w:lang w:val="en-GB"/>
        </w:rPr>
      </w:pP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</w:p>
    <w:p w:rsidR="00DB7DE5" w:rsidRPr="009D1955" w:rsidRDefault="00DB7DE5" w:rsidP="00DB7DE5">
      <w:pPr>
        <w:ind w:left="4956" w:firstLine="708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>A</w:t>
      </w:r>
      <w:r w:rsidRPr="009D1955">
        <w:rPr>
          <w:rFonts w:ascii="Arial" w:hAnsi="Arial" w:cs="Arial"/>
          <w:sz w:val="20"/>
          <w:szCs w:val="20"/>
          <w:lang w:val="en-GB"/>
        </w:rPr>
        <w:t>uthorized signatures)</w:t>
      </w: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100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5"/>
        <w:gridCol w:w="827"/>
        <w:gridCol w:w="2495"/>
        <w:gridCol w:w="1655"/>
        <w:gridCol w:w="827"/>
        <w:gridCol w:w="2542"/>
      </w:tblGrid>
      <w:tr w:rsidR="00DB7DE5" w:rsidRPr="009D1955" w:rsidTr="006D34FA">
        <w:trPr>
          <w:trHeight w:val="473"/>
        </w:trPr>
        <w:tc>
          <w:tcPr>
            <w:tcW w:w="10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40"/>
                <w:szCs w:val="4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color w:val="000000"/>
                <w:sz w:val="40"/>
                <w:szCs w:val="40"/>
                <w:lang w:val="en-GB"/>
              </w:rPr>
              <w:t>FOR BSE INTERNAL USE!</w:t>
            </w:r>
          </w:p>
        </w:tc>
      </w:tr>
      <w:tr w:rsidR="00DB7DE5" w:rsidRPr="009D1955" w:rsidTr="006D34FA">
        <w:trPr>
          <w:trHeight w:val="315"/>
        </w:trPr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Date of </w:t>
            </w:r>
            <w:proofErr w:type="spellStart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Xetra</w:t>
            </w:r>
            <w:proofErr w:type="spellEnd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exam: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Practice: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  <w:tr w:rsidR="00DB7DE5" w:rsidRPr="009D1955" w:rsidTr="006D34FA">
        <w:trPr>
          <w:trHeight w:val="31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Setting</w:t>
            </w:r>
          </w:p>
        </w:tc>
        <w:tc>
          <w:tcPr>
            <w:tcW w:w="5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Checking</w:t>
            </w:r>
          </w:p>
        </w:tc>
      </w:tr>
      <w:tr w:rsidR="00DB7DE5" w:rsidRPr="009D1955" w:rsidTr="006D34FA">
        <w:trPr>
          <w:trHeight w:val="315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Date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Time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Set by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Date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Time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Checked by</w:t>
            </w:r>
          </w:p>
        </w:tc>
      </w:tr>
      <w:tr w:rsidR="00DB7DE5" w:rsidRPr="009D1955" w:rsidTr="006D34FA">
        <w:trPr>
          <w:trHeight w:val="315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</w:tbl>
    <w:p w:rsidR="00DB7DE5" w:rsidRPr="009D1955" w:rsidRDefault="00DB7DE5" w:rsidP="00DB7DE5">
      <w:pPr>
        <w:rPr>
          <w:rFonts w:ascii="Arial" w:hAnsi="Arial" w:cs="Arial"/>
          <w:sz w:val="16"/>
          <w:szCs w:val="16"/>
          <w:lang w:val="en-GB"/>
        </w:rPr>
      </w:pPr>
    </w:p>
    <w:p w:rsidR="00DB7DE5" w:rsidRDefault="00DB7DE5" w:rsidP="008A6D1A"/>
    <w:sectPr w:rsidR="00DB7DE5" w:rsidSect="00DF6B0E">
      <w:headerReference w:type="default" r:id="rId24"/>
      <w:footerReference w:type="default" r:id="rId25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4FA" w:rsidRDefault="006D34FA" w:rsidP="00DB7DE5">
      <w:pPr>
        <w:spacing w:after="0" w:line="240" w:lineRule="auto"/>
      </w:pPr>
      <w:r>
        <w:separator/>
      </w:r>
    </w:p>
  </w:endnote>
  <w:endnote w:type="continuationSeparator" w:id="0">
    <w:p w:rsidR="006D34FA" w:rsidRDefault="006D34FA" w:rsidP="00DB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3640228"/>
      <w:docPartObj>
        <w:docPartGallery w:val="Page Numbers (Bottom of Page)"/>
        <w:docPartUnique/>
      </w:docPartObj>
    </w:sdtPr>
    <w:sdtEndPr/>
    <w:sdtContent>
      <w:p w:rsidR="006D34FA" w:rsidRDefault="00054EB7">
        <w:pPr>
          <w:pStyle w:val="llb"/>
          <w:jc w:val="center"/>
        </w:pPr>
        <w:r>
          <w:fldChar w:fldCharType="begin"/>
        </w:r>
        <w:r w:rsidR="00B42548">
          <w:instrText xml:space="preserve"> PAGE   \* MERGEFORMAT </w:instrText>
        </w:r>
        <w:r>
          <w:fldChar w:fldCharType="separate"/>
        </w:r>
        <w:r w:rsidR="00943B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34FA" w:rsidRDefault="006D34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4FA" w:rsidRDefault="006D34FA" w:rsidP="00DB7DE5">
      <w:pPr>
        <w:spacing w:after="0" w:line="240" w:lineRule="auto"/>
      </w:pPr>
      <w:r>
        <w:separator/>
      </w:r>
    </w:p>
  </w:footnote>
  <w:footnote w:type="continuationSeparator" w:id="0">
    <w:p w:rsidR="006D34FA" w:rsidRDefault="006D34FA" w:rsidP="00DB7DE5">
      <w:pPr>
        <w:spacing w:after="0" w:line="240" w:lineRule="auto"/>
      </w:pPr>
      <w:r>
        <w:continuationSeparator/>
      </w:r>
    </w:p>
  </w:footnote>
  <w:footnote w:id="1">
    <w:p w:rsidR="00644549" w:rsidRDefault="00644549" w:rsidP="00644549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500E0E">
        <w:rPr>
          <w:lang w:val="en-US"/>
        </w:rPr>
        <w:t xml:space="preserve">National identifiers for natural persons, according to Commission Delegated Regulation (EU) 2017/590 Article 6 </w:t>
      </w:r>
      <w:proofErr w:type="gramStart"/>
      <w:r w:rsidRPr="00500E0E">
        <w:rPr>
          <w:lang w:val="en-US"/>
        </w:rPr>
        <w:t xml:space="preserve">and </w:t>
      </w:r>
      <w:r>
        <w:rPr>
          <w:lang w:val="en-US"/>
        </w:rPr>
        <w:t xml:space="preserve"> </w:t>
      </w:r>
      <w:r w:rsidRPr="00500E0E">
        <w:rPr>
          <w:lang w:val="en-US"/>
        </w:rPr>
        <w:t>Annex</w:t>
      </w:r>
      <w:proofErr w:type="gramEnd"/>
      <w:r w:rsidRPr="00500E0E">
        <w:rPr>
          <w:lang w:val="en-US"/>
        </w:rPr>
        <w:t xml:space="preserve"> 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B0E" w:rsidRPr="00DF6B0E" w:rsidRDefault="00DF6B0E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DF6B0E">
      <w:rPr>
        <w:rFonts w:ascii="Arial" w:eastAsia="Times New Roman" w:hAnsi="Arial" w:cs="Arial"/>
        <w:b/>
        <w:bCs/>
        <w:noProof/>
        <w:color w:val="232157"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5018405</wp:posOffset>
          </wp:positionH>
          <wp:positionV relativeFrom="margin">
            <wp:posOffset>-842010</wp:posOffset>
          </wp:positionV>
          <wp:extent cx="952500" cy="952500"/>
          <wp:effectExtent l="19050" t="0" r="0" b="0"/>
          <wp:wrapSquare wrapText="bothSides"/>
          <wp:docPr id="2" name="Kép 1" descr="C:\Users\barbaroe\AppData\Local\Microsoft\Windows\Temporary Internet Files\Content.Outlook\8SA1486U\BÉT-log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baroe\AppData\Local\Microsoft\Windows\Temporary Internet Files\Content.Outlook\8SA1486U\BÉT-logó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D34FA"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Trader </w:t>
    </w:r>
    <w:r w:rsidR="006750E6"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DELETION</w:t>
    </w:r>
    <w:r w:rsidR="006D34FA"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 </w:t>
    </w:r>
    <w:r w:rsidR="006750E6"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from</w:t>
    </w:r>
    <w:r w:rsidR="006D34FA"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 Cash Market </w:t>
    </w:r>
  </w:p>
  <w:p w:rsidR="006D34FA" w:rsidRPr="00DF6B0E" w:rsidRDefault="006D34FA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(</w:t>
    </w:r>
    <w:proofErr w:type="spellStart"/>
    <w:r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Xetra</w:t>
    </w:r>
    <w:proofErr w:type="spellEnd"/>
    <w:r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)</w:t>
    </w:r>
    <w:r w:rsidR="00DF6B0E"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 </w:t>
    </w:r>
    <w:r w:rsidRPr="00DF6B0E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Budapest Stock Exchange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240C"/>
    <w:multiLevelType w:val="hybridMultilevel"/>
    <w:tmpl w:val="203623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DE5"/>
    <w:rsid w:val="00054EB7"/>
    <w:rsid w:val="00073107"/>
    <w:rsid w:val="00086325"/>
    <w:rsid w:val="000B75C2"/>
    <w:rsid w:val="00171BE2"/>
    <w:rsid w:val="00225C65"/>
    <w:rsid w:val="00227967"/>
    <w:rsid w:val="00256C1F"/>
    <w:rsid w:val="002B5D00"/>
    <w:rsid w:val="003176A5"/>
    <w:rsid w:val="0035698B"/>
    <w:rsid w:val="003606F2"/>
    <w:rsid w:val="004544F8"/>
    <w:rsid w:val="004B4390"/>
    <w:rsid w:val="004D20EC"/>
    <w:rsid w:val="004D4FF5"/>
    <w:rsid w:val="00501726"/>
    <w:rsid w:val="005748F7"/>
    <w:rsid w:val="005A2965"/>
    <w:rsid w:val="005C283C"/>
    <w:rsid w:val="005F3A76"/>
    <w:rsid w:val="0061625F"/>
    <w:rsid w:val="00644549"/>
    <w:rsid w:val="006667FC"/>
    <w:rsid w:val="006750E6"/>
    <w:rsid w:val="006A48F2"/>
    <w:rsid w:val="006D34FA"/>
    <w:rsid w:val="00762C20"/>
    <w:rsid w:val="00765C80"/>
    <w:rsid w:val="00771EF8"/>
    <w:rsid w:val="007D00AA"/>
    <w:rsid w:val="008610A1"/>
    <w:rsid w:val="008A6D1A"/>
    <w:rsid w:val="008D649C"/>
    <w:rsid w:val="00943B2C"/>
    <w:rsid w:val="009639A0"/>
    <w:rsid w:val="00A34975"/>
    <w:rsid w:val="00AA4D9C"/>
    <w:rsid w:val="00AB0F3E"/>
    <w:rsid w:val="00AD0F7D"/>
    <w:rsid w:val="00AF543D"/>
    <w:rsid w:val="00B42548"/>
    <w:rsid w:val="00B56D17"/>
    <w:rsid w:val="00B66DC4"/>
    <w:rsid w:val="00B82804"/>
    <w:rsid w:val="00C041B7"/>
    <w:rsid w:val="00D35E92"/>
    <w:rsid w:val="00DB7DE5"/>
    <w:rsid w:val="00DD4367"/>
    <w:rsid w:val="00DE50D7"/>
    <w:rsid w:val="00DF6B0E"/>
    <w:rsid w:val="00E42662"/>
    <w:rsid w:val="00EA5F6B"/>
    <w:rsid w:val="00ED6B5B"/>
    <w:rsid w:val="00F05131"/>
    <w:rsid w:val="00F13FB4"/>
    <w:rsid w:val="00F26814"/>
    <w:rsid w:val="00F27FC8"/>
    <w:rsid w:val="00F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AFE45B8-F453-40E0-B5F8-A87AA690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B7DE5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DB7DE5"/>
  </w:style>
  <w:style w:type="paragraph" w:styleId="llb">
    <w:name w:val="footer"/>
    <w:basedOn w:val="Norml"/>
    <w:link w:val="llbChar"/>
    <w:uiPriority w:val="99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7DE5"/>
  </w:style>
  <w:style w:type="paragraph" w:styleId="Dokumentumtrkp">
    <w:name w:val="Document Map"/>
    <w:basedOn w:val="Norml"/>
    <w:link w:val="Dokumentumtrkp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DB7DE5"/>
    <w:rPr>
      <w:rFonts w:ascii="Tahoma" w:hAnsi="Tahoma" w:cs="Tahoma"/>
      <w:sz w:val="16"/>
      <w:szCs w:val="16"/>
    </w:rPr>
  </w:style>
  <w:style w:type="character" w:styleId="Helyrzszveg">
    <w:name w:val="Placeholder Text"/>
    <w:basedOn w:val="Bekezdsalapbettpusa"/>
    <w:uiPriority w:val="99"/>
    <w:semiHidden/>
    <w:rsid w:val="00DB7DE5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7DE5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041B7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041B7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041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0DB1548FF44A50BE61C536CFA920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1DA5A2-5D9B-4FEB-973F-E9271CC6BF81}"/>
      </w:docPartPr>
      <w:docPartBody>
        <w:p w:rsidR="003273C8" w:rsidRDefault="00BD0062" w:rsidP="00BD0062">
          <w:pPr>
            <w:pStyle w:val="6E0DB1548FF44A50BE61C536CFA9207510"/>
          </w:pPr>
          <w:r w:rsidRPr="00410228">
            <w:rPr>
              <w:rStyle w:val="Helyrzszveg"/>
              <w:color w:val="FF0000"/>
            </w:rPr>
            <w:t>NAME OF THE TRADER</w:t>
          </w:r>
        </w:p>
      </w:docPartBody>
    </w:docPart>
    <w:docPart>
      <w:docPartPr>
        <w:name w:val="1F4E6B23AC814277AAA6DE2923F394F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D34FF5-3C56-4260-9224-63350CA67026}"/>
      </w:docPartPr>
      <w:docPartBody>
        <w:p w:rsidR="003273C8" w:rsidRDefault="00BD0062" w:rsidP="00BD0062">
          <w:pPr>
            <w:pStyle w:val="1F4E6B23AC814277AAA6DE2923F394F710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C45052F5B78F4E10A6C691268BBC25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5626DC-B73E-42DF-BE9E-98DFAD2EC468}"/>
      </w:docPartPr>
      <w:docPartBody>
        <w:p w:rsidR="003273C8" w:rsidRDefault="00BD0062" w:rsidP="00BD0062">
          <w:pPr>
            <w:pStyle w:val="C45052F5B78F4E10A6C691268BBC25D810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7BED16ACA39044E7932421C3DC230E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3F4772-8D47-4E34-B6A9-ADE05DC8684C}"/>
      </w:docPartPr>
      <w:docPartBody>
        <w:p w:rsidR="003273C8" w:rsidRDefault="00BD0062" w:rsidP="00BD0062">
          <w:pPr>
            <w:pStyle w:val="7BED16ACA39044E7932421C3DC230E8F10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11F846E19A074717AF75741F9D4F96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59A5C8-2FB5-4FD1-91D4-63468A5A07CC}"/>
      </w:docPartPr>
      <w:docPartBody>
        <w:p w:rsidR="00EA431B" w:rsidRDefault="00BD0062" w:rsidP="00BD0062">
          <w:pPr>
            <w:pStyle w:val="11F846E19A074717AF75741F9D4F962D7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  <w:docPart>
      <w:docPartPr>
        <w:name w:val="66F003A1907B425694934746C0F21D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EE9472-70C1-41CC-902A-914241390547}"/>
      </w:docPartPr>
      <w:docPartBody>
        <w:p w:rsidR="00BD0062" w:rsidRDefault="00131C37" w:rsidP="00131C37">
          <w:pPr>
            <w:pStyle w:val="66F003A1907B425694934746C0F21D1D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F2790ED03E1C45D895682D7D1ED57F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7D0EE86-8FA0-4F70-A291-A7734ADA38C6}"/>
      </w:docPartPr>
      <w:docPartBody>
        <w:p w:rsidR="00BD0062" w:rsidRDefault="00131C37" w:rsidP="00131C37">
          <w:pPr>
            <w:pStyle w:val="F2790ED03E1C45D895682D7D1ED57F34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506"/>
    <w:rsid w:val="00126701"/>
    <w:rsid w:val="00131C37"/>
    <w:rsid w:val="001348CB"/>
    <w:rsid w:val="002D162A"/>
    <w:rsid w:val="003273C8"/>
    <w:rsid w:val="004140B6"/>
    <w:rsid w:val="004A4C40"/>
    <w:rsid w:val="005D7B7F"/>
    <w:rsid w:val="0072342E"/>
    <w:rsid w:val="0078714A"/>
    <w:rsid w:val="00BD0062"/>
    <w:rsid w:val="00E06506"/>
    <w:rsid w:val="00E54407"/>
    <w:rsid w:val="00EA431B"/>
    <w:rsid w:val="00EE3372"/>
    <w:rsid w:val="00F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D7B7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D0062"/>
    <w:rPr>
      <w:color w:val="808080"/>
    </w:rPr>
  </w:style>
  <w:style w:type="paragraph" w:customStyle="1" w:styleId="BB452F2AF336462997AEE8DFF7B6E9A7">
    <w:name w:val="BB452F2AF336462997AEE8DFF7B6E9A7"/>
    <w:rsid w:val="00E06506"/>
  </w:style>
  <w:style w:type="paragraph" w:customStyle="1" w:styleId="29E84F7736794FF49656BA70D2F2ABC3">
    <w:name w:val="29E84F7736794FF49656BA70D2F2ABC3"/>
    <w:rsid w:val="00E06506"/>
  </w:style>
  <w:style w:type="paragraph" w:customStyle="1" w:styleId="0DA2B65DC182431B9DA9328FED95688E">
    <w:name w:val="0DA2B65DC182431B9DA9328FED95688E"/>
    <w:rsid w:val="00E06506"/>
  </w:style>
  <w:style w:type="paragraph" w:customStyle="1" w:styleId="0DEEC037584A48F182C7E3C9BBA34AAF">
    <w:name w:val="0DEEC037584A48F182C7E3C9BBA34AAF"/>
    <w:rsid w:val="00E06506"/>
  </w:style>
  <w:style w:type="paragraph" w:customStyle="1" w:styleId="A25AE543BE7042FE9D0B021ADB4869DC">
    <w:name w:val="A25AE543BE7042FE9D0B021ADB4869DC"/>
    <w:rsid w:val="00E06506"/>
  </w:style>
  <w:style w:type="paragraph" w:customStyle="1" w:styleId="B3A4A3C87253445085A3E7E34EF6D213">
    <w:name w:val="B3A4A3C87253445085A3E7E34EF6D213"/>
    <w:rsid w:val="00E06506"/>
  </w:style>
  <w:style w:type="paragraph" w:customStyle="1" w:styleId="E98FBC2E57D84B0BB26469CB94059E4A">
    <w:name w:val="E98FBC2E57D84B0BB26469CB94059E4A"/>
    <w:rsid w:val="00E06506"/>
  </w:style>
  <w:style w:type="paragraph" w:customStyle="1" w:styleId="EBD2CE1C9D4145AD8A1C887C42581C64">
    <w:name w:val="EBD2CE1C9D4145AD8A1C887C42581C64"/>
    <w:rsid w:val="00E06506"/>
  </w:style>
  <w:style w:type="paragraph" w:customStyle="1" w:styleId="C63C4440EE65487181C5102C319779A6">
    <w:name w:val="C63C4440EE65487181C5102C319779A6"/>
    <w:rsid w:val="00E06506"/>
  </w:style>
  <w:style w:type="paragraph" w:customStyle="1" w:styleId="6E0DB1548FF44A50BE61C536CFA92075">
    <w:name w:val="6E0DB1548FF44A50BE61C536CFA92075"/>
    <w:rsid w:val="003273C8"/>
  </w:style>
  <w:style w:type="paragraph" w:customStyle="1" w:styleId="1F4E6B23AC814277AAA6DE2923F394F7">
    <w:name w:val="1F4E6B23AC814277AAA6DE2923F394F7"/>
    <w:rsid w:val="003273C8"/>
  </w:style>
  <w:style w:type="paragraph" w:customStyle="1" w:styleId="C45052F5B78F4E10A6C691268BBC25D8">
    <w:name w:val="C45052F5B78F4E10A6C691268BBC25D8"/>
    <w:rsid w:val="003273C8"/>
  </w:style>
  <w:style w:type="paragraph" w:customStyle="1" w:styleId="7BED16ACA39044E7932421C3DC230E8F">
    <w:name w:val="7BED16ACA39044E7932421C3DC230E8F"/>
    <w:rsid w:val="003273C8"/>
  </w:style>
  <w:style w:type="paragraph" w:customStyle="1" w:styleId="6E0DB1548FF44A50BE61C536CFA920751">
    <w:name w:val="6E0DB1548FF44A50BE61C536CFA920751"/>
    <w:rsid w:val="003273C8"/>
    <w:rPr>
      <w:rFonts w:eastAsiaTheme="minorHAnsi"/>
      <w:lang w:eastAsia="en-US"/>
    </w:rPr>
  </w:style>
  <w:style w:type="paragraph" w:customStyle="1" w:styleId="1F4E6B23AC814277AAA6DE2923F394F71">
    <w:name w:val="1F4E6B23AC814277AAA6DE2923F394F71"/>
    <w:rsid w:val="003273C8"/>
    <w:rPr>
      <w:rFonts w:eastAsiaTheme="minorHAnsi"/>
      <w:lang w:eastAsia="en-US"/>
    </w:rPr>
  </w:style>
  <w:style w:type="paragraph" w:customStyle="1" w:styleId="C45052F5B78F4E10A6C691268BBC25D81">
    <w:name w:val="C45052F5B78F4E10A6C691268BBC25D81"/>
    <w:rsid w:val="003273C8"/>
    <w:rPr>
      <w:rFonts w:eastAsiaTheme="minorHAnsi"/>
      <w:lang w:eastAsia="en-US"/>
    </w:rPr>
  </w:style>
  <w:style w:type="paragraph" w:customStyle="1" w:styleId="7BED16ACA39044E7932421C3DC230E8F1">
    <w:name w:val="7BED16ACA39044E7932421C3DC230E8F1"/>
    <w:rsid w:val="003273C8"/>
    <w:rPr>
      <w:rFonts w:eastAsiaTheme="minorHAnsi"/>
      <w:lang w:eastAsia="en-US"/>
    </w:rPr>
  </w:style>
  <w:style w:type="paragraph" w:customStyle="1" w:styleId="BB452F2AF336462997AEE8DFF7B6E9A71">
    <w:name w:val="BB452F2AF336462997AEE8DFF7B6E9A71"/>
    <w:rsid w:val="003273C8"/>
    <w:rPr>
      <w:rFonts w:eastAsiaTheme="minorHAnsi"/>
      <w:lang w:eastAsia="en-US"/>
    </w:rPr>
  </w:style>
  <w:style w:type="paragraph" w:customStyle="1" w:styleId="29E84F7736794FF49656BA70D2F2ABC31">
    <w:name w:val="29E84F7736794FF49656BA70D2F2ABC31"/>
    <w:rsid w:val="003273C8"/>
    <w:rPr>
      <w:rFonts w:eastAsiaTheme="minorHAnsi"/>
      <w:lang w:eastAsia="en-US"/>
    </w:rPr>
  </w:style>
  <w:style w:type="paragraph" w:customStyle="1" w:styleId="0DA2B65DC182431B9DA9328FED95688E1">
    <w:name w:val="0DA2B65DC182431B9DA9328FED95688E1"/>
    <w:rsid w:val="003273C8"/>
    <w:rPr>
      <w:rFonts w:eastAsiaTheme="minorHAnsi"/>
      <w:lang w:eastAsia="en-US"/>
    </w:rPr>
  </w:style>
  <w:style w:type="paragraph" w:customStyle="1" w:styleId="0DEEC037584A48F182C7E3C9BBA34AAF1">
    <w:name w:val="0DEEC037584A48F182C7E3C9BBA34AAF1"/>
    <w:rsid w:val="003273C8"/>
    <w:rPr>
      <w:rFonts w:eastAsiaTheme="minorHAnsi"/>
      <w:lang w:eastAsia="en-US"/>
    </w:rPr>
  </w:style>
  <w:style w:type="paragraph" w:customStyle="1" w:styleId="A25AE543BE7042FE9D0B021ADB4869DC1">
    <w:name w:val="A25AE543BE7042FE9D0B021ADB4869DC1"/>
    <w:rsid w:val="003273C8"/>
    <w:rPr>
      <w:rFonts w:eastAsiaTheme="minorHAnsi"/>
      <w:lang w:eastAsia="en-US"/>
    </w:rPr>
  </w:style>
  <w:style w:type="paragraph" w:customStyle="1" w:styleId="B3A4A3C87253445085A3E7E34EF6D2131">
    <w:name w:val="B3A4A3C87253445085A3E7E34EF6D2131"/>
    <w:rsid w:val="003273C8"/>
    <w:rPr>
      <w:rFonts w:eastAsiaTheme="minorHAnsi"/>
      <w:lang w:eastAsia="en-US"/>
    </w:rPr>
  </w:style>
  <w:style w:type="paragraph" w:customStyle="1" w:styleId="E98FBC2E57D84B0BB26469CB94059E4A1">
    <w:name w:val="E98FBC2E57D84B0BB26469CB94059E4A1"/>
    <w:rsid w:val="003273C8"/>
    <w:rPr>
      <w:rFonts w:eastAsiaTheme="minorHAnsi"/>
      <w:lang w:eastAsia="en-US"/>
    </w:rPr>
  </w:style>
  <w:style w:type="paragraph" w:customStyle="1" w:styleId="EBD2CE1C9D4145AD8A1C887C42581C641">
    <w:name w:val="EBD2CE1C9D4145AD8A1C887C42581C641"/>
    <w:rsid w:val="003273C8"/>
    <w:rPr>
      <w:rFonts w:eastAsiaTheme="minorHAnsi"/>
      <w:lang w:eastAsia="en-US"/>
    </w:rPr>
  </w:style>
  <w:style w:type="paragraph" w:customStyle="1" w:styleId="C63C4440EE65487181C5102C319779A61">
    <w:name w:val="C63C4440EE65487181C5102C319779A61"/>
    <w:rsid w:val="003273C8"/>
    <w:rPr>
      <w:rFonts w:eastAsiaTheme="minorHAnsi"/>
      <w:lang w:eastAsia="en-US"/>
    </w:rPr>
  </w:style>
  <w:style w:type="paragraph" w:customStyle="1" w:styleId="E9494690ECA74D1590B6B7B159CE0BC4">
    <w:name w:val="E9494690ECA74D1590B6B7B159CE0BC4"/>
    <w:rsid w:val="003273C8"/>
  </w:style>
  <w:style w:type="paragraph" w:customStyle="1" w:styleId="901F9F1A918F472DBE235C09C7BE86EF">
    <w:name w:val="901F9F1A918F472DBE235C09C7BE86EF"/>
    <w:rsid w:val="003273C8"/>
  </w:style>
  <w:style w:type="paragraph" w:customStyle="1" w:styleId="83AF5D644CAF40F5B13FD6256917BD3A">
    <w:name w:val="83AF5D644CAF40F5B13FD6256917BD3A"/>
    <w:rsid w:val="003273C8"/>
  </w:style>
  <w:style w:type="paragraph" w:customStyle="1" w:styleId="6E0DB1548FF44A50BE61C536CFA920752">
    <w:name w:val="6E0DB1548FF44A50BE61C536CFA920752"/>
    <w:rsid w:val="003273C8"/>
    <w:rPr>
      <w:rFonts w:eastAsiaTheme="minorHAnsi"/>
      <w:lang w:eastAsia="en-US"/>
    </w:rPr>
  </w:style>
  <w:style w:type="paragraph" w:customStyle="1" w:styleId="1F4E6B23AC814277AAA6DE2923F394F72">
    <w:name w:val="1F4E6B23AC814277AAA6DE2923F394F72"/>
    <w:rsid w:val="003273C8"/>
    <w:rPr>
      <w:rFonts w:eastAsiaTheme="minorHAnsi"/>
      <w:lang w:eastAsia="en-US"/>
    </w:rPr>
  </w:style>
  <w:style w:type="paragraph" w:customStyle="1" w:styleId="C45052F5B78F4E10A6C691268BBC25D82">
    <w:name w:val="C45052F5B78F4E10A6C691268BBC25D82"/>
    <w:rsid w:val="003273C8"/>
    <w:rPr>
      <w:rFonts w:eastAsiaTheme="minorHAnsi"/>
      <w:lang w:eastAsia="en-US"/>
    </w:rPr>
  </w:style>
  <w:style w:type="paragraph" w:customStyle="1" w:styleId="7BED16ACA39044E7932421C3DC230E8F2">
    <w:name w:val="7BED16ACA39044E7932421C3DC230E8F2"/>
    <w:rsid w:val="003273C8"/>
    <w:rPr>
      <w:rFonts w:eastAsiaTheme="minorHAnsi"/>
      <w:lang w:eastAsia="en-US"/>
    </w:rPr>
  </w:style>
  <w:style w:type="paragraph" w:customStyle="1" w:styleId="BB452F2AF336462997AEE8DFF7B6E9A72">
    <w:name w:val="BB452F2AF336462997AEE8DFF7B6E9A72"/>
    <w:rsid w:val="003273C8"/>
    <w:rPr>
      <w:rFonts w:eastAsiaTheme="minorHAnsi"/>
      <w:lang w:eastAsia="en-US"/>
    </w:rPr>
  </w:style>
  <w:style w:type="paragraph" w:customStyle="1" w:styleId="29E84F7736794FF49656BA70D2F2ABC32">
    <w:name w:val="29E84F7736794FF49656BA70D2F2ABC32"/>
    <w:rsid w:val="003273C8"/>
    <w:rPr>
      <w:rFonts w:eastAsiaTheme="minorHAnsi"/>
      <w:lang w:eastAsia="en-US"/>
    </w:rPr>
  </w:style>
  <w:style w:type="paragraph" w:customStyle="1" w:styleId="0DA2B65DC182431B9DA9328FED95688E2">
    <w:name w:val="0DA2B65DC182431B9DA9328FED95688E2"/>
    <w:rsid w:val="003273C8"/>
    <w:rPr>
      <w:rFonts w:eastAsiaTheme="minorHAnsi"/>
      <w:lang w:eastAsia="en-US"/>
    </w:rPr>
  </w:style>
  <w:style w:type="paragraph" w:customStyle="1" w:styleId="E9494690ECA74D1590B6B7B159CE0BC41">
    <w:name w:val="E9494690ECA74D1590B6B7B159CE0BC41"/>
    <w:rsid w:val="003273C8"/>
    <w:rPr>
      <w:rFonts w:eastAsiaTheme="minorHAnsi"/>
      <w:lang w:eastAsia="en-US"/>
    </w:rPr>
  </w:style>
  <w:style w:type="paragraph" w:customStyle="1" w:styleId="901F9F1A918F472DBE235C09C7BE86EF1">
    <w:name w:val="901F9F1A918F472DBE235C09C7BE86EF1"/>
    <w:rsid w:val="003273C8"/>
    <w:rPr>
      <w:rFonts w:eastAsiaTheme="minorHAnsi"/>
      <w:lang w:eastAsia="en-US"/>
    </w:rPr>
  </w:style>
  <w:style w:type="paragraph" w:customStyle="1" w:styleId="83AF5D644CAF40F5B13FD6256917BD3A1">
    <w:name w:val="83AF5D644CAF40F5B13FD6256917BD3A1"/>
    <w:rsid w:val="003273C8"/>
    <w:rPr>
      <w:rFonts w:eastAsiaTheme="minorHAnsi"/>
      <w:lang w:eastAsia="en-US"/>
    </w:rPr>
  </w:style>
  <w:style w:type="paragraph" w:customStyle="1" w:styleId="0DEEC037584A48F182C7E3C9BBA34AAF2">
    <w:name w:val="0DEEC037584A48F182C7E3C9BBA34AAF2"/>
    <w:rsid w:val="003273C8"/>
    <w:rPr>
      <w:rFonts w:eastAsiaTheme="minorHAnsi"/>
      <w:lang w:eastAsia="en-US"/>
    </w:rPr>
  </w:style>
  <w:style w:type="paragraph" w:customStyle="1" w:styleId="A25AE543BE7042FE9D0B021ADB4869DC2">
    <w:name w:val="A25AE543BE7042FE9D0B021ADB4869DC2"/>
    <w:rsid w:val="003273C8"/>
    <w:rPr>
      <w:rFonts w:eastAsiaTheme="minorHAnsi"/>
      <w:lang w:eastAsia="en-US"/>
    </w:rPr>
  </w:style>
  <w:style w:type="paragraph" w:customStyle="1" w:styleId="B3A4A3C87253445085A3E7E34EF6D2132">
    <w:name w:val="B3A4A3C87253445085A3E7E34EF6D2132"/>
    <w:rsid w:val="003273C8"/>
    <w:rPr>
      <w:rFonts w:eastAsiaTheme="minorHAnsi"/>
      <w:lang w:eastAsia="en-US"/>
    </w:rPr>
  </w:style>
  <w:style w:type="paragraph" w:customStyle="1" w:styleId="E98FBC2E57D84B0BB26469CB94059E4A2">
    <w:name w:val="E98FBC2E57D84B0BB26469CB94059E4A2"/>
    <w:rsid w:val="003273C8"/>
    <w:rPr>
      <w:rFonts w:eastAsiaTheme="minorHAnsi"/>
      <w:lang w:eastAsia="en-US"/>
    </w:rPr>
  </w:style>
  <w:style w:type="paragraph" w:customStyle="1" w:styleId="EBD2CE1C9D4145AD8A1C887C42581C642">
    <w:name w:val="EBD2CE1C9D4145AD8A1C887C42581C642"/>
    <w:rsid w:val="003273C8"/>
    <w:rPr>
      <w:rFonts w:eastAsiaTheme="minorHAnsi"/>
      <w:lang w:eastAsia="en-US"/>
    </w:rPr>
  </w:style>
  <w:style w:type="paragraph" w:customStyle="1" w:styleId="C63C4440EE65487181C5102C319779A62">
    <w:name w:val="C63C4440EE65487181C5102C319779A62"/>
    <w:rsid w:val="003273C8"/>
    <w:rPr>
      <w:rFonts w:eastAsiaTheme="minorHAnsi"/>
      <w:lang w:eastAsia="en-US"/>
    </w:rPr>
  </w:style>
  <w:style w:type="paragraph" w:customStyle="1" w:styleId="39B6E390B0914ACFB3EE5A06BFBCDA6A">
    <w:name w:val="39B6E390B0914ACFB3EE5A06BFBCDA6A"/>
    <w:rsid w:val="003273C8"/>
  </w:style>
  <w:style w:type="paragraph" w:customStyle="1" w:styleId="17505652D4474A26A9049FD5E1AB1E84">
    <w:name w:val="17505652D4474A26A9049FD5E1AB1E84"/>
    <w:rsid w:val="003273C8"/>
  </w:style>
  <w:style w:type="paragraph" w:customStyle="1" w:styleId="742B16EDC5D9488198B1299A9163F9F0">
    <w:name w:val="742B16EDC5D9488198B1299A9163F9F0"/>
    <w:rsid w:val="003273C8"/>
  </w:style>
  <w:style w:type="paragraph" w:customStyle="1" w:styleId="17156D535E9C42BB94236581A8AA57D8">
    <w:name w:val="17156D535E9C42BB94236581A8AA57D8"/>
    <w:rsid w:val="003273C8"/>
  </w:style>
  <w:style w:type="paragraph" w:customStyle="1" w:styleId="8855E4F444EA4BA0B8EA7D9A7A9D7742">
    <w:name w:val="8855E4F444EA4BA0B8EA7D9A7A9D7742"/>
    <w:rsid w:val="003273C8"/>
  </w:style>
  <w:style w:type="paragraph" w:customStyle="1" w:styleId="77F14B00C337412F8F834A48014B9D0A">
    <w:name w:val="77F14B00C337412F8F834A48014B9D0A"/>
    <w:rsid w:val="003273C8"/>
  </w:style>
  <w:style w:type="paragraph" w:customStyle="1" w:styleId="6E0DB1548FF44A50BE61C536CFA920753">
    <w:name w:val="6E0DB1548FF44A50BE61C536CFA920753"/>
    <w:rsid w:val="003273C8"/>
    <w:rPr>
      <w:rFonts w:eastAsiaTheme="minorHAnsi"/>
      <w:lang w:eastAsia="en-US"/>
    </w:rPr>
  </w:style>
  <w:style w:type="paragraph" w:customStyle="1" w:styleId="1F4E6B23AC814277AAA6DE2923F394F73">
    <w:name w:val="1F4E6B23AC814277AAA6DE2923F394F73"/>
    <w:rsid w:val="003273C8"/>
    <w:rPr>
      <w:rFonts w:eastAsiaTheme="minorHAnsi"/>
      <w:lang w:eastAsia="en-US"/>
    </w:rPr>
  </w:style>
  <w:style w:type="paragraph" w:customStyle="1" w:styleId="C45052F5B78F4E10A6C691268BBC25D83">
    <w:name w:val="C45052F5B78F4E10A6C691268BBC25D83"/>
    <w:rsid w:val="003273C8"/>
    <w:rPr>
      <w:rFonts w:eastAsiaTheme="minorHAnsi"/>
      <w:lang w:eastAsia="en-US"/>
    </w:rPr>
  </w:style>
  <w:style w:type="paragraph" w:customStyle="1" w:styleId="7BED16ACA39044E7932421C3DC230E8F3">
    <w:name w:val="7BED16ACA39044E7932421C3DC230E8F3"/>
    <w:rsid w:val="003273C8"/>
    <w:rPr>
      <w:rFonts w:eastAsiaTheme="minorHAnsi"/>
      <w:lang w:eastAsia="en-US"/>
    </w:rPr>
  </w:style>
  <w:style w:type="paragraph" w:customStyle="1" w:styleId="BB452F2AF336462997AEE8DFF7B6E9A73">
    <w:name w:val="BB452F2AF336462997AEE8DFF7B6E9A73"/>
    <w:rsid w:val="003273C8"/>
    <w:rPr>
      <w:rFonts w:eastAsiaTheme="minorHAnsi"/>
      <w:lang w:eastAsia="en-US"/>
    </w:rPr>
  </w:style>
  <w:style w:type="paragraph" w:customStyle="1" w:styleId="29E84F7736794FF49656BA70D2F2ABC33">
    <w:name w:val="29E84F7736794FF49656BA70D2F2ABC33"/>
    <w:rsid w:val="003273C8"/>
    <w:rPr>
      <w:rFonts w:eastAsiaTheme="minorHAnsi"/>
      <w:lang w:eastAsia="en-US"/>
    </w:rPr>
  </w:style>
  <w:style w:type="paragraph" w:customStyle="1" w:styleId="0DA2B65DC182431B9DA9328FED95688E3">
    <w:name w:val="0DA2B65DC182431B9DA9328FED95688E3"/>
    <w:rsid w:val="003273C8"/>
    <w:rPr>
      <w:rFonts w:eastAsiaTheme="minorHAnsi"/>
      <w:lang w:eastAsia="en-US"/>
    </w:rPr>
  </w:style>
  <w:style w:type="paragraph" w:customStyle="1" w:styleId="E9494690ECA74D1590B6B7B159CE0BC42">
    <w:name w:val="E9494690ECA74D1590B6B7B159CE0BC42"/>
    <w:rsid w:val="003273C8"/>
    <w:rPr>
      <w:rFonts w:eastAsiaTheme="minorHAnsi"/>
      <w:lang w:eastAsia="en-US"/>
    </w:rPr>
  </w:style>
  <w:style w:type="paragraph" w:customStyle="1" w:styleId="901F9F1A918F472DBE235C09C7BE86EF2">
    <w:name w:val="901F9F1A918F472DBE235C09C7BE86EF2"/>
    <w:rsid w:val="003273C8"/>
    <w:rPr>
      <w:rFonts w:eastAsiaTheme="minorHAnsi"/>
      <w:lang w:eastAsia="en-US"/>
    </w:rPr>
  </w:style>
  <w:style w:type="paragraph" w:customStyle="1" w:styleId="83AF5D644CAF40F5B13FD6256917BD3A2">
    <w:name w:val="83AF5D644CAF40F5B13FD6256917BD3A2"/>
    <w:rsid w:val="003273C8"/>
    <w:rPr>
      <w:rFonts w:eastAsiaTheme="minorHAnsi"/>
      <w:lang w:eastAsia="en-US"/>
    </w:rPr>
  </w:style>
  <w:style w:type="paragraph" w:customStyle="1" w:styleId="0DEEC037584A48F182C7E3C9BBA34AAF3">
    <w:name w:val="0DEEC037584A48F182C7E3C9BBA34AAF3"/>
    <w:rsid w:val="003273C8"/>
    <w:rPr>
      <w:rFonts w:eastAsiaTheme="minorHAnsi"/>
      <w:lang w:eastAsia="en-US"/>
    </w:rPr>
  </w:style>
  <w:style w:type="paragraph" w:customStyle="1" w:styleId="A25AE543BE7042FE9D0B021ADB4869DC3">
    <w:name w:val="A25AE543BE7042FE9D0B021ADB4869DC3"/>
    <w:rsid w:val="003273C8"/>
    <w:rPr>
      <w:rFonts w:eastAsiaTheme="minorHAnsi"/>
      <w:lang w:eastAsia="en-US"/>
    </w:rPr>
  </w:style>
  <w:style w:type="paragraph" w:customStyle="1" w:styleId="B3A4A3C87253445085A3E7E34EF6D2133">
    <w:name w:val="B3A4A3C87253445085A3E7E34EF6D2133"/>
    <w:rsid w:val="003273C8"/>
    <w:rPr>
      <w:rFonts w:eastAsiaTheme="minorHAnsi"/>
      <w:lang w:eastAsia="en-US"/>
    </w:rPr>
  </w:style>
  <w:style w:type="paragraph" w:customStyle="1" w:styleId="E98FBC2E57D84B0BB26469CB94059E4A3">
    <w:name w:val="E98FBC2E57D84B0BB26469CB94059E4A3"/>
    <w:rsid w:val="003273C8"/>
    <w:rPr>
      <w:rFonts w:eastAsiaTheme="minorHAnsi"/>
      <w:lang w:eastAsia="en-US"/>
    </w:rPr>
  </w:style>
  <w:style w:type="paragraph" w:customStyle="1" w:styleId="EBD2CE1C9D4145AD8A1C887C42581C643">
    <w:name w:val="EBD2CE1C9D4145AD8A1C887C42581C643"/>
    <w:rsid w:val="003273C8"/>
    <w:rPr>
      <w:rFonts w:eastAsiaTheme="minorHAnsi"/>
      <w:lang w:eastAsia="en-US"/>
    </w:rPr>
  </w:style>
  <w:style w:type="paragraph" w:customStyle="1" w:styleId="39B6E390B0914ACFB3EE5A06BFBCDA6A1">
    <w:name w:val="39B6E390B0914ACFB3EE5A06BFBCDA6A1"/>
    <w:rsid w:val="003273C8"/>
    <w:rPr>
      <w:rFonts w:eastAsiaTheme="minorHAnsi"/>
      <w:lang w:eastAsia="en-US"/>
    </w:rPr>
  </w:style>
  <w:style w:type="paragraph" w:customStyle="1" w:styleId="17505652D4474A26A9049FD5E1AB1E841">
    <w:name w:val="17505652D4474A26A9049FD5E1AB1E841"/>
    <w:rsid w:val="003273C8"/>
    <w:rPr>
      <w:rFonts w:eastAsiaTheme="minorHAnsi"/>
      <w:lang w:eastAsia="en-US"/>
    </w:rPr>
  </w:style>
  <w:style w:type="paragraph" w:customStyle="1" w:styleId="742B16EDC5D9488198B1299A9163F9F01">
    <w:name w:val="742B16EDC5D9488198B1299A9163F9F01"/>
    <w:rsid w:val="003273C8"/>
    <w:rPr>
      <w:rFonts w:eastAsiaTheme="minorHAnsi"/>
      <w:lang w:eastAsia="en-US"/>
    </w:rPr>
  </w:style>
  <w:style w:type="paragraph" w:customStyle="1" w:styleId="C63C4440EE65487181C5102C319779A63">
    <w:name w:val="C63C4440EE65487181C5102C319779A63"/>
    <w:rsid w:val="003273C8"/>
    <w:rPr>
      <w:rFonts w:eastAsiaTheme="minorHAnsi"/>
      <w:lang w:eastAsia="en-US"/>
    </w:rPr>
  </w:style>
  <w:style w:type="paragraph" w:customStyle="1" w:styleId="17156D535E9C42BB94236581A8AA57D81">
    <w:name w:val="17156D535E9C42BB94236581A8AA57D81"/>
    <w:rsid w:val="003273C8"/>
    <w:rPr>
      <w:rFonts w:eastAsiaTheme="minorHAnsi"/>
      <w:lang w:eastAsia="en-US"/>
    </w:rPr>
  </w:style>
  <w:style w:type="paragraph" w:customStyle="1" w:styleId="8855E4F444EA4BA0B8EA7D9A7A9D77421">
    <w:name w:val="8855E4F444EA4BA0B8EA7D9A7A9D77421"/>
    <w:rsid w:val="003273C8"/>
    <w:rPr>
      <w:rFonts w:eastAsiaTheme="minorHAnsi"/>
      <w:lang w:eastAsia="en-US"/>
    </w:rPr>
  </w:style>
  <w:style w:type="paragraph" w:customStyle="1" w:styleId="77F14B00C337412F8F834A48014B9D0A1">
    <w:name w:val="77F14B00C337412F8F834A48014B9D0A1"/>
    <w:rsid w:val="003273C8"/>
    <w:rPr>
      <w:rFonts w:eastAsiaTheme="minorHAnsi"/>
      <w:lang w:eastAsia="en-US"/>
    </w:rPr>
  </w:style>
  <w:style w:type="paragraph" w:customStyle="1" w:styleId="11F846E19A074717AF75741F9D4F962D">
    <w:name w:val="11F846E19A074717AF75741F9D4F962D"/>
    <w:rsid w:val="00EE3372"/>
  </w:style>
  <w:style w:type="paragraph" w:customStyle="1" w:styleId="2FB2A87245BE4447896F4914648BCA69">
    <w:name w:val="2FB2A87245BE4447896F4914648BCA69"/>
    <w:rsid w:val="00EE3372"/>
  </w:style>
  <w:style w:type="paragraph" w:customStyle="1" w:styleId="4315104587844708A44BCE812C6B2082">
    <w:name w:val="4315104587844708A44BCE812C6B2082"/>
    <w:rsid w:val="00EE3372"/>
  </w:style>
  <w:style w:type="paragraph" w:customStyle="1" w:styleId="F946DB26D3D34C0C8C6DA984091792C9">
    <w:name w:val="F946DB26D3D34C0C8C6DA984091792C9"/>
    <w:rsid w:val="00EE3372"/>
  </w:style>
  <w:style w:type="paragraph" w:customStyle="1" w:styleId="558F6FB448184F06B7828E4C7615DC12">
    <w:name w:val="558F6FB448184F06B7828E4C7615DC12"/>
    <w:rsid w:val="00EE3372"/>
  </w:style>
  <w:style w:type="paragraph" w:customStyle="1" w:styleId="6E0DB1548FF44A50BE61C536CFA920754">
    <w:name w:val="6E0DB1548FF44A50BE61C536CFA920754"/>
    <w:rsid w:val="00EE3372"/>
    <w:rPr>
      <w:rFonts w:eastAsiaTheme="minorHAnsi"/>
      <w:lang w:eastAsia="en-US"/>
    </w:rPr>
  </w:style>
  <w:style w:type="paragraph" w:customStyle="1" w:styleId="1F4E6B23AC814277AAA6DE2923F394F74">
    <w:name w:val="1F4E6B23AC814277AAA6DE2923F394F74"/>
    <w:rsid w:val="00EE3372"/>
    <w:rPr>
      <w:rFonts w:eastAsiaTheme="minorHAnsi"/>
      <w:lang w:eastAsia="en-US"/>
    </w:rPr>
  </w:style>
  <w:style w:type="paragraph" w:customStyle="1" w:styleId="C45052F5B78F4E10A6C691268BBC25D84">
    <w:name w:val="C45052F5B78F4E10A6C691268BBC25D84"/>
    <w:rsid w:val="00EE3372"/>
    <w:rPr>
      <w:rFonts w:eastAsiaTheme="minorHAnsi"/>
      <w:lang w:eastAsia="en-US"/>
    </w:rPr>
  </w:style>
  <w:style w:type="paragraph" w:customStyle="1" w:styleId="7BED16ACA39044E7932421C3DC230E8F4">
    <w:name w:val="7BED16ACA39044E7932421C3DC230E8F4"/>
    <w:rsid w:val="00EE3372"/>
    <w:rPr>
      <w:rFonts w:eastAsiaTheme="minorHAnsi"/>
      <w:lang w:eastAsia="en-US"/>
    </w:rPr>
  </w:style>
  <w:style w:type="paragraph" w:customStyle="1" w:styleId="11F846E19A074717AF75741F9D4F962D1">
    <w:name w:val="11F846E19A074717AF75741F9D4F962D1"/>
    <w:rsid w:val="00EE3372"/>
    <w:rPr>
      <w:rFonts w:eastAsiaTheme="minorHAnsi"/>
      <w:lang w:eastAsia="en-US"/>
    </w:rPr>
  </w:style>
  <w:style w:type="paragraph" w:customStyle="1" w:styleId="BB452F2AF336462997AEE8DFF7B6E9A74">
    <w:name w:val="BB452F2AF336462997AEE8DFF7B6E9A74"/>
    <w:rsid w:val="00EE3372"/>
    <w:rPr>
      <w:rFonts w:eastAsiaTheme="minorHAnsi"/>
      <w:lang w:eastAsia="en-US"/>
    </w:rPr>
  </w:style>
  <w:style w:type="paragraph" w:customStyle="1" w:styleId="29E84F7736794FF49656BA70D2F2ABC34">
    <w:name w:val="29E84F7736794FF49656BA70D2F2ABC34"/>
    <w:rsid w:val="00EE3372"/>
    <w:rPr>
      <w:rFonts w:eastAsiaTheme="minorHAnsi"/>
      <w:lang w:eastAsia="en-US"/>
    </w:rPr>
  </w:style>
  <w:style w:type="paragraph" w:customStyle="1" w:styleId="0DA2B65DC182431B9DA9328FED95688E4">
    <w:name w:val="0DA2B65DC182431B9DA9328FED95688E4"/>
    <w:rsid w:val="00EE3372"/>
    <w:rPr>
      <w:rFonts w:eastAsiaTheme="minorHAnsi"/>
      <w:lang w:eastAsia="en-US"/>
    </w:rPr>
  </w:style>
  <w:style w:type="paragraph" w:customStyle="1" w:styleId="E9494690ECA74D1590B6B7B159CE0BC43">
    <w:name w:val="E9494690ECA74D1590B6B7B159CE0BC43"/>
    <w:rsid w:val="00EE3372"/>
    <w:rPr>
      <w:rFonts w:eastAsiaTheme="minorHAnsi"/>
      <w:lang w:eastAsia="en-US"/>
    </w:rPr>
  </w:style>
  <w:style w:type="paragraph" w:customStyle="1" w:styleId="901F9F1A918F472DBE235C09C7BE86EF3">
    <w:name w:val="901F9F1A918F472DBE235C09C7BE86EF3"/>
    <w:rsid w:val="00EE3372"/>
    <w:rPr>
      <w:rFonts w:eastAsiaTheme="minorHAnsi"/>
      <w:lang w:eastAsia="en-US"/>
    </w:rPr>
  </w:style>
  <w:style w:type="paragraph" w:customStyle="1" w:styleId="83AF5D644CAF40F5B13FD6256917BD3A3">
    <w:name w:val="83AF5D644CAF40F5B13FD6256917BD3A3"/>
    <w:rsid w:val="00EE3372"/>
    <w:rPr>
      <w:rFonts w:eastAsiaTheme="minorHAnsi"/>
      <w:lang w:eastAsia="en-US"/>
    </w:rPr>
  </w:style>
  <w:style w:type="paragraph" w:customStyle="1" w:styleId="2FB2A87245BE4447896F4914648BCA691">
    <w:name w:val="2FB2A87245BE4447896F4914648BCA691"/>
    <w:rsid w:val="00EE3372"/>
    <w:rPr>
      <w:rFonts w:eastAsiaTheme="minorHAnsi"/>
      <w:lang w:eastAsia="en-US"/>
    </w:rPr>
  </w:style>
  <w:style w:type="paragraph" w:customStyle="1" w:styleId="0DEEC037584A48F182C7E3C9BBA34AAF4">
    <w:name w:val="0DEEC037584A48F182C7E3C9BBA34AAF4"/>
    <w:rsid w:val="00EE3372"/>
    <w:rPr>
      <w:rFonts w:eastAsiaTheme="minorHAnsi"/>
      <w:lang w:eastAsia="en-US"/>
    </w:rPr>
  </w:style>
  <w:style w:type="paragraph" w:customStyle="1" w:styleId="A25AE543BE7042FE9D0B021ADB4869DC4">
    <w:name w:val="A25AE543BE7042FE9D0B021ADB4869DC4"/>
    <w:rsid w:val="00EE3372"/>
    <w:rPr>
      <w:rFonts w:eastAsiaTheme="minorHAnsi"/>
      <w:lang w:eastAsia="en-US"/>
    </w:rPr>
  </w:style>
  <w:style w:type="paragraph" w:customStyle="1" w:styleId="B3A4A3C87253445085A3E7E34EF6D2134">
    <w:name w:val="B3A4A3C87253445085A3E7E34EF6D2134"/>
    <w:rsid w:val="00EE3372"/>
    <w:rPr>
      <w:rFonts w:eastAsiaTheme="minorHAnsi"/>
      <w:lang w:eastAsia="en-US"/>
    </w:rPr>
  </w:style>
  <w:style w:type="paragraph" w:customStyle="1" w:styleId="E98FBC2E57D84B0BB26469CB94059E4A4">
    <w:name w:val="E98FBC2E57D84B0BB26469CB94059E4A4"/>
    <w:rsid w:val="00EE3372"/>
    <w:rPr>
      <w:rFonts w:eastAsiaTheme="minorHAnsi"/>
      <w:lang w:eastAsia="en-US"/>
    </w:rPr>
  </w:style>
  <w:style w:type="paragraph" w:customStyle="1" w:styleId="4315104587844708A44BCE812C6B20821">
    <w:name w:val="4315104587844708A44BCE812C6B20821"/>
    <w:rsid w:val="00EE3372"/>
    <w:rPr>
      <w:rFonts w:eastAsiaTheme="minorHAnsi"/>
      <w:lang w:eastAsia="en-US"/>
    </w:rPr>
  </w:style>
  <w:style w:type="paragraph" w:customStyle="1" w:styleId="EBD2CE1C9D4145AD8A1C887C42581C644">
    <w:name w:val="EBD2CE1C9D4145AD8A1C887C42581C644"/>
    <w:rsid w:val="00EE3372"/>
    <w:rPr>
      <w:rFonts w:eastAsiaTheme="minorHAnsi"/>
      <w:lang w:eastAsia="en-US"/>
    </w:rPr>
  </w:style>
  <w:style w:type="paragraph" w:customStyle="1" w:styleId="39B6E390B0914ACFB3EE5A06BFBCDA6A2">
    <w:name w:val="39B6E390B0914ACFB3EE5A06BFBCDA6A2"/>
    <w:rsid w:val="00EE3372"/>
    <w:rPr>
      <w:rFonts w:eastAsiaTheme="minorHAnsi"/>
      <w:lang w:eastAsia="en-US"/>
    </w:rPr>
  </w:style>
  <w:style w:type="paragraph" w:customStyle="1" w:styleId="17505652D4474A26A9049FD5E1AB1E842">
    <w:name w:val="17505652D4474A26A9049FD5E1AB1E842"/>
    <w:rsid w:val="00EE3372"/>
    <w:rPr>
      <w:rFonts w:eastAsiaTheme="minorHAnsi"/>
      <w:lang w:eastAsia="en-US"/>
    </w:rPr>
  </w:style>
  <w:style w:type="paragraph" w:customStyle="1" w:styleId="742B16EDC5D9488198B1299A9163F9F02">
    <w:name w:val="742B16EDC5D9488198B1299A9163F9F02"/>
    <w:rsid w:val="00EE3372"/>
    <w:rPr>
      <w:rFonts w:eastAsiaTheme="minorHAnsi"/>
      <w:lang w:eastAsia="en-US"/>
    </w:rPr>
  </w:style>
  <w:style w:type="paragraph" w:customStyle="1" w:styleId="F946DB26D3D34C0C8C6DA984091792C91">
    <w:name w:val="F946DB26D3D34C0C8C6DA984091792C91"/>
    <w:rsid w:val="00EE3372"/>
    <w:rPr>
      <w:rFonts w:eastAsiaTheme="minorHAnsi"/>
      <w:lang w:eastAsia="en-US"/>
    </w:rPr>
  </w:style>
  <w:style w:type="paragraph" w:customStyle="1" w:styleId="C63C4440EE65487181C5102C319779A64">
    <w:name w:val="C63C4440EE65487181C5102C319779A64"/>
    <w:rsid w:val="00EE3372"/>
    <w:rPr>
      <w:rFonts w:eastAsiaTheme="minorHAnsi"/>
      <w:lang w:eastAsia="en-US"/>
    </w:rPr>
  </w:style>
  <w:style w:type="paragraph" w:customStyle="1" w:styleId="17156D535E9C42BB94236581A8AA57D82">
    <w:name w:val="17156D535E9C42BB94236581A8AA57D82"/>
    <w:rsid w:val="00EE3372"/>
    <w:rPr>
      <w:rFonts w:eastAsiaTheme="minorHAnsi"/>
      <w:lang w:eastAsia="en-US"/>
    </w:rPr>
  </w:style>
  <w:style w:type="paragraph" w:customStyle="1" w:styleId="8855E4F444EA4BA0B8EA7D9A7A9D77422">
    <w:name w:val="8855E4F444EA4BA0B8EA7D9A7A9D77422"/>
    <w:rsid w:val="00EE3372"/>
    <w:rPr>
      <w:rFonts w:eastAsiaTheme="minorHAnsi"/>
      <w:lang w:eastAsia="en-US"/>
    </w:rPr>
  </w:style>
  <w:style w:type="paragraph" w:customStyle="1" w:styleId="77F14B00C337412F8F834A48014B9D0A2">
    <w:name w:val="77F14B00C337412F8F834A48014B9D0A2"/>
    <w:rsid w:val="00EE3372"/>
    <w:rPr>
      <w:rFonts w:eastAsiaTheme="minorHAnsi"/>
      <w:lang w:eastAsia="en-US"/>
    </w:rPr>
  </w:style>
  <w:style w:type="paragraph" w:customStyle="1" w:styleId="558F6FB448184F06B7828E4C7615DC121">
    <w:name w:val="558F6FB448184F06B7828E4C7615DC121"/>
    <w:rsid w:val="00EE3372"/>
    <w:rPr>
      <w:rFonts w:eastAsiaTheme="minorHAnsi"/>
      <w:lang w:eastAsia="en-US"/>
    </w:rPr>
  </w:style>
  <w:style w:type="paragraph" w:customStyle="1" w:styleId="6E0DB1548FF44A50BE61C536CFA920755">
    <w:name w:val="6E0DB1548FF44A50BE61C536CFA920755"/>
    <w:rsid w:val="00EA431B"/>
    <w:rPr>
      <w:rFonts w:eastAsiaTheme="minorHAnsi"/>
      <w:lang w:eastAsia="en-US"/>
    </w:rPr>
  </w:style>
  <w:style w:type="paragraph" w:customStyle="1" w:styleId="1F4E6B23AC814277AAA6DE2923F394F75">
    <w:name w:val="1F4E6B23AC814277AAA6DE2923F394F75"/>
    <w:rsid w:val="00EA431B"/>
    <w:rPr>
      <w:rFonts w:eastAsiaTheme="minorHAnsi"/>
      <w:lang w:eastAsia="en-US"/>
    </w:rPr>
  </w:style>
  <w:style w:type="paragraph" w:customStyle="1" w:styleId="C45052F5B78F4E10A6C691268BBC25D85">
    <w:name w:val="C45052F5B78F4E10A6C691268BBC25D85"/>
    <w:rsid w:val="00EA431B"/>
    <w:rPr>
      <w:rFonts w:eastAsiaTheme="minorHAnsi"/>
      <w:lang w:eastAsia="en-US"/>
    </w:rPr>
  </w:style>
  <w:style w:type="paragraph" w:customStyle="1" w:styleId="7BED16ACA39044E7932421C3DC230E8F5">
    <w:name w:val="7BED16ACA39044E7932421C3DC230E8F5"/>
    <w:rsid w:val="00EA431B"/>
    <w:rPr>
      <w:rFonts w:eastAsiaTheme="minorHAnsi"/>
      <w:lang w:eastAsia="en-US"/>
    </w:rPr>
  </w:style>
  <w:style w:type="paragraph" w:customStyle="1" w:styleId="11F846E19A074717AF75741F9D4F962D2">
    <w:name w:val="11F846E19A074717AF75741F9D4F962D2"/>
    <w:rsid w:val="00EA431B"/>
    <w:rPr>
      <w:rFonts w:eastAsiaTheme="minorHAnsi"/>
      <w:lang w:eastAsia="en-US"/>
    </w:rPr>
  </w:style>
  <w:style w:type="paragraph" w:customStyle="1" w:styleId="BB452F2AF336462997AEE8DFF7B6E9A75">
    <w:name w:val="BB452F2AF336462997AEE8DFF7B6E9A75"/>
    <w:rsid w:val="00EA431B"/>
    <w:rPr>
      <w:rFonts w:eastAsiaTheme="minorHAnsi"/>
      <w:lang w:eastAsia="en-US"/>
    </w:rPr>
  </w:style>
  <w:style w:type="paragraph" w:customStyle="1" w:styleId="29E84F7736794FF49656BA70D2F2ABC35">
    <w:name w:val="29E84F7736794FF49656BA70D2F2ABC35"/>
    <w:rsid w:val="00EA431B"/>
    <w:rPr>
      <w:rFonts w:eastAsiaTheme="minorHAnsi"/>
      <w:lang w:eastAsia="en-US"/>
    </w:rPr>
  </w:style>
  <w:style w:type="paragraph" w:customStyle="1" w:styleId="0DA2B65DC182431B9DA9328FED95688E5">
    <w:name w:val="0DA2B65DC182431B9DA9328FED95688E5"/>
    <w:rsid w:val="00EA431B"/>
    <w:rPr>
      <w:rFonts w:eastAsiaTheme="minorHAnsi"/>
      <w:lang w:eastAsia="en-US"/>
    </w:rPr>
  </w:style>
  <w:style w:type="paragraph" w:customStyle="1" w:styleId="E9494690ECA74D1590B6B7B159CE0BC44">
    <w:name w:val="E9494690ECA74D1590B6B7B159CE0BC44"/>
    <w:rsid w:val="00EA431B"/>
    <w:rPr>
      <w:rFonts w:eastAsiaTheme="minorHAnsi"/>
      <w:lang w:eastAsia="en-US"/>
    </w:rPr>
  </w:style>
  <w:style w:type="paragraph" w:customStyle="1" w:styleId="901F9F1A918F472DBE235C09C7BE86EF4">
    <w:name w:val="901F9F1A918F472DBE235C09C7BE86EF4"/>
    <w:rsid w:val="00EA431B"/>
    <w:rPr>
      <w:rFonts w:eastAsiaTheme="minorHAnsi"/>
      <w:lang w:eastAsia="en-US"/>
    </w:rPr>
  </w:style>
  <w:style w:type="paragraph" w:customStyle="1" w:styleId="83AF5D644CAF40F5B13FD6256917BD3A4">
    <w:name w:val="83AF5D644CAF40F5B13FD6256917BD3A4"/>
    <w:rsid w:val="00EA431B"/>
    <w:rPr>
      <w:rFonts w:eastAsiaTheme="minorHAnsi"/>
      <w:lang w:eastAsia="en-US"/>
    </w:rPr>
  </w:style>
  <w:style w:type="paragraph" w:customStyle="1" w:styleId="2FB2A87245BE4447896F4914648BCA692">
    <w:name w:val="2FB2A87245BE4447896F4914648BCA692"/>
    <w:rsid w:val="00EA431B"/>
    <w:rPr>
      <w:rFonts w:eastAsiaTheme="minorHAnsi"/>
      <w:lang w:eastAsia="en-US"/>
    </w:rPr>
  </w:style>
  <w:style w:type="paragraph" w:customStyle="1" w:styleId="0DEEC037584A48F182C7E3C9BBA34AAF5">
    <w:name w:val="0DEEC037584A48F182C7E3C9BBA34AAF5"/>
    <w:rsid w:val="00EA431B"/>
    <w:rPr>
      <w:rFonts w:eastAsiaTheme="minorHAnsi"/>
      <w:lang w:eastAsia="en-US"/>
    </w:rPr>
  </w:style>
  <w:style w:type="paragraph" w:customStyle="1" w:styleId="A25AE543BE7042FE9D0B021ADB4869DC5">
    <w:name w:val="A25AE543BE7042FE9D0B021ADB4869DC5"/>
    <w:rsid w:val="00EA431B"/>
    <w:rPr>
      <w:rFonts w:eastAsiaTheme="minorHAnsi"/>
      <w:lang w:eastAsia="en-US"/>
    </w:rPr>
  </w:style>
  <w:style w:type="paragraph" w:customStyle="1" w:styleId="B3A4A3C87253445085A3E7E34EF6D2135">
    <w:name w:val="B3A4A3C87253445085A3E7E34EF6D2135"/>
    <w:rsid w:val="00EA431B"/>
    <w:rPr>
      <w:rFonts w:eastAsiaTheme="minorHAnsi"/>
      <w:lang w:eastAsia="en-US"/>
    </w:rPr>
  </w:style>
  <w:style w:type="paragraph" w:customStyle="1" w:styleId="E98FBC2E57D84B0BB26469CB94059E4A5">
    <w:name w:val="E98FBC2E57D84B0BB26469CB94059E4A5"/>
    <w:rsid w:val="00EA431B"/>
    <w:rPr>
      <w:rFonts w:eastAsiaTheme="minorHAnsi"/>
      <w:lang w:eastAsia="en-US"/>
    </w:rPr>
  </w:style>
  <w:style w:type="paragraph" w:customStyle="1" w:styleId="4315104587844708A44BCE812C6B20822">
    <w:name w:val="4315104587844708A44BCE812C6B20822"/>
    <w:rsid w:val="00EA431B"/>
    <w:rPr>
      <w:rFonts w:eastAsiaTheme="minorHAnsi"/>
      <w:lang w:eastAsia="en-US"/>
    </w:rPr>
  </w:style>
  <w:style w:type="paragraph" w:customStyle="1" w:styleId="EBD2CE1C9D4145AD8A1C887C42581C645">
    <w:name w:val="EBD2CE1C9D4145AD8A1C887C42581C645"/>
    <w:rsid w:val="00EA431B"/>
    <w:rPr>
      <w:rFonts w:eastAsiaTheme="minorHAnsi"/>
      <w:lang w:eastAsia="en-US"/>
    </w:rPr>
  </w:style>
  <w:style w:type="paragraph" w:customStyle="1" w:styleId="39B6E390B0914ACFB3EE5A06BFBCDA6A3">
    <w:name w:val="39B6E390B0914ACFB3EE5A06BFBCDA6A3"/>
    <w:rsid w:val="00EA431B"/>
    <w:rPr>
      <w:rFonts w:eastAsiaTheme="minorHAnsi"/>
      <w:lang w:eastAsia="en-US"/>
    </w:rPr>
  </w:style>
  <w:style w:type="paragraph" w:customStyle="1" w:styleId="17505652D4474A26A9049FD5E1AB1E843">
    <w:name w:val="17505652D4474A26A9049FD5E1AB1E843"/>
    <w:rsid w:val="00EA431B"/>
    <w:rPr>
      <w:rFonts w:eastAsiaTheme="minorHAnsi"/>
      <w:lang w:eastAsia="en-US"/>
    </w:rPr>
  </w:style>
  <w:style w:type="paragraph" w:customStyle="1" w:styleId="742B16EDC5D9488198B1299A9163F9F03">
    <w:name w:val="742B16EDC5D9488198B1299A9163F9F03"/>
    <w:rsid w:val="00EA431B"/>
    <w:rPr>
      <w:rFonts w:eastAsiaTheme="minorHAnsi"/>
      <w:lang w:eastAsia="en-US"/>
    </w:rPr>
  </w:style>
  <w:style w:type="paragraph" w:customStyle="1" w:styleId="F946DB26D3D34C0C8C6DA984091792C92">
    <w:name w:val="F946DB26D3D34C0C8C6DA984091792C92"/>
    <w:rsid w:val="00EA431B"/>
    <w:rPr>
      <w:rFonts w:eastAsiaTheme="minorHAnsi"/>
      <w:lang w:eastAsia="en-US"/>
    </w:rPr>
  </w:style>
  <w:style w:type="paragraph" w:customStyle="1" w:styleId="C63C4440EE65487181C5102C319779A65">
    <w:name w:val="C63C4440EE65487181C5102C319779A65"/>
    <w:rsid w:val="00EA431B"/>
    <w:rPr>
      <w:rFonts w:eastAsiaTheme="minorHAnsi"/>
      <w:lang w:eastAsia="en-US"/>
    </w:rPr>
  </w:style>
  <w:style w:type="paragraph" w:customStyle="1" w:styleId="17156D535E9C42BB94236581A8AA57D83">
    <w:name w:val="17156D535E9C42BB94236581A8AA57D83"/>
    <w:rsid w:val="00EA431B"/>
    <w:rPr>
      <w:rFonts w:eastAsiaTheme="minorHAnsi"/>
      <w:lang w:eastAsia="en-US"/>
    </w:rPr>
  </w:style>
  <w:style w:type="paragraph" w:customStyle="1" w:styleId="8855E4F444EA4BA0B8EA7D9A7A9D77423">
    <w:name w:val="8855E4F444EA4BA0B8EA7D9A7A9D77423"/>
    <w:rsid w:val="00EA431B"/>
    <w:rPr>
      <w:rFonts w:eastAsiaTheme="minorHAnsi"/>
      <w:lang w:eastAsia="en-US"/>
    </w:rPr>
  </w:style>
  <w:style w:type="paragraph" w:customStyle="1" w:styleId="77F14B00C337412F8F834A48014B9D0A3">
    <w:name w:val="77F14B00C337412F8F834A48014B9D0A3"/>
    <w:rsid w:val="00EA431B"/>
    <w:rPr>
      <w:rFonts w:eastAsiaTheme="minorHAnsi"/>
      <w:lang w:eastAsia="en-US"/>
    </w:rPr>
  </w:style>
  <w:style w:type="paragraph" w:customStyle="1" w:styleId="558F6FB448184F06B7828E4C7615DC122">
    <w:name w:val="558F6FB448184F06B7828E4C7615DC122"/>
    <w:rsid w:val="00EA431B"/>
    <w:rPr>
      <w:rFonts w:eastAsiaTheme="minorHAnsi"/>
      <w:lang w:eastAsia="en-US"/>
    </w:rPr>
  </w:style>
  <w:style w:type="paragraph" w:customStyle="1" w:styleId="6E0DB1548FF44A50BE61C536CFA920756">
    <w:name w:val="6E0DB1548FF44A50BE61C536CFA920756"/>
    <w:rsid w:val="00FC6412"/>
    <w:rPr>
      <w:rFonts w:eastAsiaTheme="minorHAnsi"/>
      <w:lang w:eastAsia="en-US"/>
    </w:rPr>
  </w:style>
  <w:style w:type="paragraph" w:customStyle="1" w:styleId="1F4E6B23AC814277AAA6DE2923F394F76">
    <w:name w:val="1F4E6B23AC814277AAA6DE2923F394F76"/>
    <w:rsid w:val="00FC6412"/>
    <w:rPr>
      <w:rFonts w:eastAsiaTheme="minorHAnsi"/>
      <w:lang w:eastAsia="en-US"/>
    </w:rPr>
  </w:style>
  <w:style w:type="paragraph" w:customStyle="1" w:styleId="C45052F5B78F4E10A6C691268BBC25D86">
    <w:name w:val="C45052F5B78F4E10A6C691268BBC25D86"/>
    <w:rsid w:val="00FC6412"/>
    <w:rPr>
      <w:rFonts w:eastAsiaTheme="minorHAnsi"/>
      <w:lang w:eastAsia="en-US"/>
    </w:rPr>
  </w:style>
  <w:style w:type="paragraph" w:customStyle="1" w:styleId="7BED16ACA39044E7932421C3DC230E8F6">
    <w:name w:val="7BED16ACA39044E7932421C3DC230E8F6"/>
    <w:rsid w:val="00FC6412"/>
    <w:rPr>
      <w:rFonts w:eastAsiaTheme="minorHAnsi"/>
      <w:lang w:eastAsia="en-US"/>
    </w:rPr>
  </w:style>
  <w:style w:type="paragraph" w:customStyle="1" w:styleId="11F846E19A074717AF75741F9D4F962D3">
    <w:name w:val="11F846E19A074717AF75741F9D4F962D3"/>
    <w:rsid w:val="00FC6412"/>
    <w:rPr>
      <w:rFonts w:eastAsiaTheme="minorHAnsi"/>
      <w:lang w:eastAsia="en-US"/>
    </w:rPr>
  </w:style>
  <w:style w:type="paragraph" w:customStyle="1" w:styleId="BB452F2AF336462997AEE8DFF7B6E9A76">
    <w:name w:val="BB452F2AF336462997AEE8DFF7B6E9A76"/>
    <w:rsid w:val="00FC6412"/>
    <w:rPr>
      <w:rFonts w:eastAsiaTheme="minorHAnsi"/>
      <w:lang w:eastAsia="en-US"/>
    </w:rPr>
  </w:style>
  <w:style w:type="paragraph" w:customStyle="1" w:styleId="29E84F7736794FF49656BA70D2F2ABC36">
    <w:name w:val="29E84F7736794FF49656BA70D2F2ABC36"/>
    <w:rsid w:val="00FC6412"/>
    <w:rPr>
      <w:rFonts w:eastAsiaTheme="minorHAnsi"/>
      <w:lang w:eastAsia="en-US"/>
    </w:rPr>
  </w:style>
  <w:style w:type="paragraph" w:customStyle="1" w:styleId="0DA2B65DC182431B9DA9328FED95688E6">
    <w:name w:val="0DA2B65DC182431B9DA9328FED95688E6"/>
    <w:rsid w:val="00FC6412"/>
    <w:rPr>
      <w:rFonts w:eastAsiaTheme="minorHAnsi"/>
      <w:lang w:eastAsia="en-US"/>
    </w:rPr>
  </w:style>
  <w:style w:type="paragraph" w:customStyle="1" w:styleId="E9494690ECA74D1590B6B7B159CE0BC45">
    <w:name w:val="E9494690ECA74D1590B6B7B159CE0BC45"/>
    <w:rsid w:val="00FC6412"/>
    <w:rPr>
      <w:rFonts w:eastAsiaTheme="minorHAnsi"/>
      <w:lang w:eastAsia="en-US"/>
    </w:rPr>
  </w:style>
  <w:style w:type="paragraph" w:customStyle="1" w:styleId="901F9F1A918F472DBE235C09C7BE86EF5">
    <w:name w:val="901F9F1A918F472DBE235C09C7BE86EF5"/>
    <w:rsid w:val="00FC6412"/>
    <w:rPr>
      <w:rFonts w:eastAsiaTheme="minorHAnsi"/>
      <w:lang w:eastAsia="en-US"/>
    </w:rPr>
  </w:style>
  <w:style w:type="paragraph" w:customStyle="1" w:styleId="83AF5D644CAF40F5B13FD6256917BD3A5">
    <w:name w:val="83AF5D644CAF40F5B13FD6256917BD3A5"/>
    <w:rsid w:val="00FC6412"/>
    <w:rPr>
      <w:rFonts w:eastAsiaTheme="minorHAnsi"/>
      <w:lang w:eastAsia="en-US"/>
    </w:rPr>
  </w:style>
  <w:style w:type="paragraph" w:customStyle="1" w:styleId="2FB2A87245BE4447896F4914648BCA693">
    <w:name w:val="2FB2A87245BE4447896F4914648BCA693"/>
    <w:rsid w:val="00FC6412"/>
    <w:rPr>
      <w:rFonts w:eastAsiaTheme="minorHAnsi"/>
      <w:lang w:eastAsia="en-US"/>
    </w:rPr>
  </w:style>
  <w:style w:type="paragraph" w:customStyle="1" w:styleId="0DEEC037584A48F182C7E3C9BBA34AAF6">
    <w:name w:val="0DEEC037584A48F182C7E3C9BBA34AAF6"/>
    <w:rsid w:val="00FC6412"/>
    <w:rPr>
      <w:rFonts w:eastAsiaTheme="minorHAnsi"/>
      <w:lang w:eastAsia="en-US"/>
    </w:rPr>
  </w:style>
  <w:style w:type="paragraph" w:customStyle="1" w:styleId="A25AE543BE7042FE9D0B021ADB4869DC6">
    <w:name w:val="A25AE543BE7042FE9D0B021ADB4869DC6"/>
    <w:rsid w:val="00FC6412"/>
    <w:rPr>
      <w:rFonts w:eastAsiaTheme="minorHAnsi"/>
      <w:lang w:eastAsia="en-US"/>
    </w:rPr>
  </w:style>
  <w:style w:type="paragraph" w:customStyle="1" w:styleId="B3A4A3C87253445085A3E7E34EF6D2136">
    <w:name w:val="B3A4A3C87253445085A3E7E34EF6D2136"/>
    <w:rsid w:val="00FC6412"/>
    <w:rPr>
      <w:rFonts w:eastAsiaTheme="minorHAnsi"/>
      <w:lang w:eastAsia="en-US"/>
    </w:rPr>
  </w:style>
  <w:style w:type="paragraph" w:customStyle="1" w:styleId="E98FBC2E57D84B0BB26469CB94059E4A6">
    <w:name w:val="E98FBC2E57D84B0BB26469CB94059E4A6"/>
    <w:rsid w:val="00FC6412"/>
    <w:rPr>
      <w:rFonts w:eastAsiaTheme="minorHAnsi"/>
      <w:lang w:eastAsia="en-US"/>
    </w:rPr>
  </w:style>
  <w:style w:type="paragraph" w:customStyle="1" w:styleId="4315104587844708A44BCE812C6B20823">
    <w:name w:val="4315104587844708A44BCE812C6B20823"/>
    <w:rsid w:val="00FC6412"/>
    <w:rPr>
      <w:rFonts w:eastAsiaTheme="minorHAnsi"/>
      <w:lang w:eastAsia="en-US"/>
    </w:rPr>
  </w:style>
  <w:style w:type="paragraph" w:customStyle="1" w:styleId="EBD2CE1C9D4145AD8A1C887C42581C646">
    <w:name w:val="EBD2CE1C9D4145AD8A1C887C42581C646"/>
    <w:rsid w:val="00FC6412"/>
    <w:rPr>
      <w:rFonts w:eastAsiaTheme="minorHAnsi"/>
      <w:lang w:eastAsia="en-US"/>
    </w:rPr>
  </w:style>
  <w:style w:type="paragraph" w:customStyle="1" w:styleId="39B6E390B0914ACFB3EE5A06BFBCDA6A4">
    <w:name w:val="39B6E390B0914ACFB3EE5A06BFBCDA6A4"/>
    <w:rsid w:val="00FC6412"/>
    <w:rPr>
      <w:rFonts w:eastAsiaTheme="minorHAnsi"/>
      <w:lang w:eastAsia="en-US"/>
    </w:rPr>
  </w:style>
  <w:style w:type="paragraph" w:customStyle="1" w:styleId="17505652D4474A26A9049FD5E1AB1E844">
    <w:name w:val="17505652D4474A26A9049FD5E1AB1E844"/>
    <w:rsid w:val="00FC6412"/>
    <w:rPr>
      <w:rFonts w:eastAsiaTheme="minorHAnsi"/>
      <w:lang w:eastAsia="en-US"/>
    </w:rPr>
  </w:style>
  <w:style w:type="paragraph" w:customStyle="1" w:styleId="742B16EDC5D9488198B1299A9163F9F04">
    <w:name w:val="742B16EDC5D9488198B1299A9163F9F04"/>
    <w:rsid w:val="00FC6412"/>
    <w:rPr>
      <w:rFonts w:eastAsiaTheme="minorHAnsi"/>
      <w:lang w:eastAsia="en-US"/>
    </w:rPr>
  </w:style>
  <w:style w:type="paragraph" w:customStyle="1" w:styleId="F946DB26D3D34C0C8C6DA984091792C93">
    <w:name w:val="F946DB26D3D34C0C8C6DA984091792C93"/>
    <w:rsid w:val="00FC6412"/>
    <w:rPr>
      <w:rFonts w:eastAsiaTheme="minorHAnsi"/>
      <w:lang w:eastAsia="en-US"/>
    </w:rPr>
  </w:style>
  <w:style w:type="paragraph" w:customStyle="1" w:styleId="C63C4440EE65487181C5102C319779A66">
    <w:name w:val="C63C4440EE65487181C5102C319779A66"/>
    <w:rsid w:val="00FC6412"/>
    <w:rPr>
      <w:rFonts w:eastAsiaTheme="minorHAnsi"/>
      <w:lang w:eastAsia="en-US"/>
    </w:rPr>
  </w:style>
  <w:style w:type="paragraph" w:customStyle="1" w:styleId="17156D535E9C42BB94236581A8AA57D84">
    <w:name w:val="17156D535E9C42BB94236581A8AA57D84"/>
    <w:rsid w:val="00FC6412"/>
    <w:rPr>
      <w:rFonts w:eastAsiaTheme="minorHAnsi"/>
      <w:lang w:eastAsia="en-US"/>
    </w:rPr>
  </w:style>
  <w:style w:type="paragraph" w:customStyle="1" w:styleId="8855E4F444EA4BA0B8EA7D9A7A9D77424">
    <w:name w:val="8855E4F444EA4BA0B8EA7D9A7A9D77424"/>
    <w:rsid w:val="00FC6412"/>
    <w:rPr>
      <w:rFonts w:eastAsiaTheme="minorHAnsi"/>
      <w:lang w:eastAsia="en-US"/>
    </w:rPr>
  </w:style>
  <w:style w:type="paragraph" w:customStyle="1" w:styleId="77F14B00C337412F8F834A48014B9D0A4">
    <w:name w:val="77F14B00C337412F8F834A48014B9D0A4"/>
    <w:rsid w:val="00FC6412"/>
    <w:rPr>
      <w:rFonts w:eastAsiaTheme="minorHAnsi"/>
      <w:lang w:eastAsia="en-US"/>
    </w:rPr>
  </w:style>
  <w:style w:type="paragraph" w:customStyle="1" w:styleId="558F6FB448184F06B7828E4C7615DC123">
    <w:name w:val="558F6FB448184F06B7828E4C7615DC123"/>
    <w:rsid w:val="00FC6412"/>
    <w:rPr>
      <w:rFonts w:eastAsiaTheme="minorHAnsi"/>
      <w:lang w:eastAsia="en-US"/>
    </w:rPr>
  </w:style>
  <w:style w:type="paragraph" w:customStyle="1" w:styleId="6E0DB1548FF44A50BE61C536CFA920757">
    <w:name w:val="6E0DB1548FF44A50BE61C536CFA920757"/>
    <w:rsid w:val="00FC6412"/>
    <w:rPr>
      <w:rFonts w:eastAsiaTheme="minorHAnsi"/>
      <w:lang w:eastAsia="en-US"/>
    </w:rPr>
  </w:style>
  <w:style w:type="paragraph" w:customStyle="1" w:styleId="1F4E6B23AC814277AAA6DE2923F394F77">
    <w:name w:val="1F4E6B23AC814277AAA6DE2923F394F77"/>
    <w:rsid w:val="00FC6412"/>
    <w:rPr>
      <w:rFonts w:eastAsiaTheme="minorHAnsi"/>
      <w:lang w:eastAsia="en-US"/>
    </w:rPr>
  </w:style>
  <w:style w:type="paragraph" w:customStyle="1" w:styleId="C45052F5B78F4E10A6C691268BBC25D87">
    <w:name w:val="C45052F5B78F4E10A6C691268BBC25D87"/>
    <w:rsid w:val="00FC6412"/>
    <w:rPr>
      <w:rFonts w:eastAsiaTheme="minorHAnsi"/>
      <w:lang w:eastAsia="en-US"/>
    </w:rPr>
  </w:style>
  <w:style w:type="paragraph" w:customStyle="1" w:styleId="7BED16ACA39044E7932421C3DC230E8F7">
    <w:name w:val="7BED16ACA39044E7932421C3DC230E8F7"/>
    <w:rsid w:val="00FC6412"/>
    <w:rPr>
      <w:rFonts w:eastAsiaTheme="minorHAnsi"/>
      <w:lang w:eastAsia="en-US"/>
    </w:rPr>
  </w:style>
  <w:style w:type="paragraph" w:customStyle="1" w:styleId="11F846E19A074717AF75741F9D4F962D4">
    <w:name w:val="11F846E19A074717AF75741F9D4F962D4"/>
    <w:rsid w:val="00FC6412"/>
    <w:rPr>
      <w:rFonts w:eastAsiaTheme="minorHAnsi"/>
      <w:lang w:eastAsia="en-US"/>
    </w:rPr>
  </w:style>
  <w:style w:type="paragraph" w:customStyle="1" w:styleId="BB452F2AF336462997AEE8DFF7B6E9A77">
    <w:name w:val="BB452F2AF336462997AEE8DFF7B6E9A77"/>
    <w:rsid w:val="00FC6412"/>
    <w:rPr>
      <w:rFonts w:eastAsiaTheme="minorHAnsi"/>
      <w:lang w:eastAsia="en-US"/>
    </w:rPr>
  </w:style>
  <w:style w:type="paragraph" w:customStyle="1" w:styleId="29E84F7736794FF49656BA70D2F2ABC37">
    <w:name w:val="29E84F7736794FF49656BA70D2F2ABC37"/>
    <w:rsid w:val="00FC6412"/>
    <w:rPr>
      <w:rFonts w:eastAsiaTheme="minorHAnsi"/>
      <w:lang w:eastAsia="en-US"/>
    </w:rPr>
  </w:style>
  <w:style w:type="paragraph" w:customStyle="1" w:styleId="0DA2B65DC182431B9DA9328FED95688E7">
    <w:name w:val="0DA2B65DC182431B9DA9328FED95688E7"/>
    <w:rsid w:val="00FC6412"/>
    <w:rPr>
      <w:rFonts w:eastAsiaTheme="minorHAnsi"/>
      <w:lang w:eastAsia="en-US"/>
    </w:rPr>
  </w:style>
  <w:style w:type="paragraph" w:customStyle="1" w:styleId="E9494690ECA74D1590B6B7B159CE0BC46">
    <w:name w:val="E9494690ECA74D1590B6B7B159CE0BC46"/>
    <w:rsid w:val="00FC6412"/>
    <w:rPr>
      <w:rFonts w:eastAsiaTheme="minorHAnsi"/>
      <w:lang w:eastAsia="en-US"/>
    </w:rPr>
  </w:style>
  <w:style w:type="paragraph" w:customStyle="1" w:styleId="901F9F1A918F472DBE235C09C7BE86EF6">
    <w:name w:val="901F9F1A918F472DBE235C09C7BE86EF6"/>
    <w:rsid w:val="00FC6412"/>
    <w:rPr>
      <w:rFonts w:eastAsiaTheme="minorHAnsi"/>
      <w:lang w:eastAsia="en-US"/>
    </w:rPr>
  </w:style>
  <w:style w:type="paragraph" w:customStyle="1" w:styleId="83AF5D644CAF40F5B13FD6256917BD3A6">
    <w:name w:val="83AF5D644CAF40F5B13FD6256917BD3A6"/>
    <w:rsid w:val="00FC6412"/>
    <w:rPr>
      <w:rFonts w:eastAsiaTheme="minorHAnsi"/>
      <w:lang w:eastAsia="en-US"/>
    </w:rPr>
  </w:style>
  <w:style w:type="paragraph" w:customStyle="1" w:styleId="2FB2A87245BE4447896F4914648BCA694">
    <w:name w:val="2FB2A87245BE4447896F4914648BCA694"/>
    <w:rsid w:val="00FC6412"/>
    <w:rPr>
      <w:rFonts w:eastAsiaTheme="minorHAnsi"/>
      <w:lang w:eastAsia="en-US"/>
    </w:rPr>
  </w:style>
  <w:style w:type="paragraph" w:customStyle="1" w:styleId="0DEEC037584A48F182C7E3C9BBA34AAF7">
    <w:name w:val="0DEEC037584A48F182C7E3C9BBA34AAF7"/>
    <w:rsid w:val="00FC6412"/>
    <w:rPr>
      <w:rFonts w:eastAsiaTheme="minorHAnsi"/>
      <w:lang w:eastAsia="en-US"/>
    </w:rPr>
  </w:style>
  <w:style w:type="paragraph" w:customStyle="1" w:styleId="A25AE543BE7042FE9D0B021ADB4869DC7">
    <w:name w:val="A25AE543BE7042FE9D0B021ADB4869DC7"/>
    <w:rsid w:val="00FC6412"/>
    <w:rPr>
      <w:rFonts w:eastAsiaTheme="minorHAnsi"/>
      <w:lang w:eastAsia="en-US"/>
    </w:rPr>
  </w:style>
  <w:style w:type="paragraph" w:customStyle="1" w:styleId="B3A4A3C87253445085A3E7E34EF6D2137">
    <w:name w:val="B3A4A3C87253445085A3E7E34EF6D2137"/>
    <w:rsid w:val="00FC6412"/>
    <w:rPr>
      <w:rFonts w:eastAsiaTheme="minorHAnsi"/>
      <w:lang w:eastAsia="en-US"/>
    </w:rPr>
  </w:style>
  <w:style w:type="paragraph" w:customStyle="1" w:styleId="E98FBC2E57D84B0BB26469CB94059E4A7">
    <w:name w:val="E98FBC2E57D84B0BB26469CB94059E4A7"/>
    <w:rsid w:val="00FC6412"/>
    <w:rPr>
      <w:rFonts w:eastAsiaTheme="minorHAnsi"/>
      <w:lang w:eastAsia="en-US"/>
    </w:rPr>
  </w:style>
  <w:style w:type="paragraph" w:customStyle="1" w:styleId="4315104587844708A44BCE812C6B20824">
    <w:name w:val="4315104587844708A44BCE812C6B20824"/>
    <w:rsid w:val="00FC6412"/>
    <w:rPr>
      <w:rFonts w:eastAsiaTheme="minorHAnsi"/>
      <w:lang w:eastAsia="en-US"/>
    </w:rPr>
  </w:style>
  <w:style w:type="paragraph" w:customStyle="1" w:styleId="EBD2CE1C9D4145AD8A1C887C42581C647">
    <w:name w:val="EBD2CE1C9D4145AD8A1C887C42581C647"/>
    <w:rsid w:val="00FC6412"/>
    <w:rPr>
      <w:rFonts w:eastAsiaTheme="minorHAnsi"/>
      <w:lang w:eastAsia="en-US"/>
    </w:rPr>
  </w:style>
  <w:style w:type="paragraph" w:customStyle="1" w:styleId="39B6E390B0914ACFB3EE5A06BFBCDA6A5">
    <w:name w:val="39B6E390B0914ACFB3EE5A06BFBCDA6A5"/>
    <w:rsid w:val="00FC6412"/>
    <w:rPr>
      <w:rFonts w:eastAsiaTheme="minorHAnsi"/>
      <w:lang w:eastAsia="en-US"/>
    </w:rPr>
  </w:style>
  <w:style w:type="paragraph" w:customStyle="1" w:styleId="17505652D4474A26A9049FD5E1AB1E845">
    <w:name w:val="17505652D4474A26A9049FD5E1AB1E845"/>
    <w:rsid w:val="00FC6412"/>
    <w:rPr>
      <w:rFonts w:eastAsiaTheme="minorHAnsi"/>
      <w:lang w:eastAsia="en-US"/>
    </w:rPr>
  </w:style>
  <w:style w:type="paragraph" w:customStyle="1" w:styleId="742B16EDC5D9488198B1299A9163F9F05">
    <w:name w:val="742B16EDC5D9488198B1299A9163F9F05"/>
    <w:rsid w:val="00FC6412"/>
    <w:rPr>
      <w:rFonts w:eastAsiaTheme="minorHAnsi"/>
      <w:lang w:eastAsia="en-US"/>
    </w:rPr>
  </w:style>
  <w:style w:type="paragraph" w:customStyle="1" w:styleId="F946DB26D3D34C0C8C6DA984091792C94">
    <w:name w:val="F946DB26D3D34C0C8C6DA984091792C94"/>
    <w:rsid w:val="00FC6412"/>
    <w:rPr>
      <w:rFonts w:eastAsiaTheme="minorHAnsi"/>
      <w:lang w:eastAsia="en-US"/>
    </w:rPr>
  </w:style>
  <w:style w:type="paragraph" w:customStyle="1" w:styleId="C63C4440EE65487181C5102C319779A67">
    <w:name w:val="C63C4440EE65487181C5102C319779A67"/>
    <w:rsid w:val="00FC6412"/>
    <w:rPr>
      <w:rFonts w:eastAsiaTheme="minorHAnsi"/>
      <w:lang w:eastAsia="en-US"/>
    </w:rPr>
  </w:style>
  <w:style w:type="paragraph" w:customStyle="1" w:styleId="17156D535E9C42BB94236581A8AA57D85">
    <w:name w:val="17156D535E9C42BB94236581A8AA57D85"/>
    <w:rsid w:val="00FC6412"/>
    <w:rPr>
      <w:rFonts w:eastAsiaTheme="minorHAnsi"/>
      <w:lang w:eastAsia="en-US"/>
    </w:rPr>
  </w:style>
  <w:style w:type="paragraph" w:customStyle="1" w:styleId="8855E4F444EA4BA0B8EA7D9A7A9D77425">
    <w:name w:val="8855E4F444EA4BA0B8EA7D9A7A9D77425"/>
    <w:rsid w:val="00FC6412"/>
    <w:rPr>
      <w:rFonts w:eastAsiaTheme="minorHAnsi"/>
      <w:lang w:eastAsia="en-US"/>
    </w:rPr>
  </w:style>
  <w:style w:type="paragraph" w:customStyle="1" w:styleId="77F14B00C337412F8F834A48014B9D0A5">
    <w:name w:val="77F14B00C337412F8F834A48014B9D0A5"/>
    <w:rsid w:val="00FC6412"/>
    <w:rPr>
      <w:rFonts w:eastAsiaTheme="minorHAnsi"/>
      <w:lang w:eastAsia="en-US"/>
    </w:rPr>
  </w:style>
  <w:style w:type="paragraph" w:customStyle="1" w:styleId="558F6FB448184F06B7828E4C7615DC124">
    <w:name w:val="558F6FB448184F06B7828E4C7615DC124"/>
    <w:rsid w:val="00FC6412"/>
    <w:rPr>
      <w:rFonts w:eastAsiaTheme="minorHAnsi"/>
      <w:lang w:eastAsia="en-US"/>
    </w:rPr>
  </w:style>
  <w:style w:type="paragraph" w:customStyle="1" w:styleId="6E0DB1548FF44A50BE61C536CFA920758">
    <w:name w:val="6E0DB1548FF44A50BE61C536CFA920758"/>
    <w:rsid w:val="0078714A"/>
    <w:rPr>
      <w:rFonts w:eastAsiaTheme="minorHAnsi"/>
      <w:lang w:eastAsia="en-US"/>
    </w:rPr>
  </w:style>
  <w:style w:type="paragraph" w:customStyle="1" w:styleId="1F4E6B23AC814277AAA6DE2923F394F78">
    <w:name w:val="1F4E6B23AC814277AAA6DE2923F394F78"/>
    <w:rsid w:val="0078714A"/>
    <w:rPr>
      <w:rFonts w:eastAsiaTheme="minorHAnsi"/>
      <w:lang w:eastAsia="en-US"/>
    </w:rPr>
  </w:style>
  <w:style w:type="paragraph" w:customStyle="1" w:styleId="C45052F5B78F4E10A6C691268BBC25D88">
    <w:name w:val="C45052F5B78F4E10A6C691268BBC25D88"/>
    <w:rsid w:val="0078714A"/>
    <w:rPr>
      <w:rFonts w:eastAsiaTheme="minorHAnsi"/>
      <w:lang w:eastAsia="en-US"/>
    </w:rPr>
  </w:style>
  <w:style w:type="paragraph" w:customStyle="1" w:styleId="7BED16ACA39044E7932421C3DC230E8F8">
    <w:name w:val="7BED16ACA39044E7932421C3DC230E8F8"/>
    <w:rsid w:val="0078714A"/>
    <w:rPr>
      <w:rFonts w:eastAsiaTheme="minorHAnsi"/>
      <w:lang w:eastAsia="en-US"/>
    </w:rPr>
  </w:style>
  <w:style w:type="paragraph" w:customStyle="1" w:styleId="11F846E19A074717AF75741F9D4F962D5">
    <w:name w:val="11F846E19A074717AF75741F9D4F962D5"/>
    <w:rsid w:val="0078714A"/>
    <w:rPr>
      <w:rFonts w:eastAsiaTheme="minorHAnsi"/>
      <w:lang w:eastAsia="en-US"/>
    </w:rPr>
  </w:style>
  <w:style w:type="paragraph" w:customStyle="1" w:styleId="6E0DB1548FF44A50BE61C536CFA920759">
    <w:name w:val="6E0DB1548FF44A50BE61C536CFA920759"/>
    <w:rsid w:val="0078714A"/>
    <w:rPr>
      <w:rFonts w:eastAsiaTheme="minorHAnsi"/>
      <w:lang w:eastAsia="en-US"/>
    </w:rPr>
  </w:style>
  <w:style w:type="paragraph" w:customStyle="1" w:styleId="1F4E6B23AC814277AAA6DE2923F394F79">
    <w:name w:val="1F4E6B23AC814277AAA6DE2923F394F79"/>
    <w:rsid w:val="0078714A"/>
    <w:rPr>
      <w:rFonts w:eastAsiaTheme="minorHAnsi"/>
      <w:lang w:eastAsia="en-US"/>
    </w:rPr>
  </w:style>
  <w:style w:type="paragraph" w:customStyle="1" w:styleId="C45052F5B78F4E10A6C691268BBC25D89">
    <w:name w:val="C45052F5B78F4E10A6C691268BBC25D89"/>
    <w:rsid w:val="0078714A"/>
    <w:rPr>
      <w:rFonts w:eastAsiaTheme="minorHAnsi"/>
      <w:lang w:eastAsia="en-US"/>
    </w:rPr>
  </w:style>
  <w:style w:type="paragraph" w:customStyle="1" w:styleId="7BED16ACA39044E7932421C3DC230E8F9">
    <w:name w:val="7BED16ACA39044E7932421C3DC230E8F9"/>
    <w:rsid w:val="0078714A"/>
    <w:rPr>
      <w:rFonts w:eastAsiaTheme="minorHAnsi"/>
      <w:lang w:eastAsia="en-US"/>
    </w:rPr>
  </w:style>
  <w:style w:type="paragraph" w:customStyle="1" w:styleId="11F846E19A074717AF75741F9D4F962D6">
    <w:name w:val="11F846E19A074717AF75741F9D4F962D6"/>
    <w:rsid w:val="0078714A"/>
    <w:rPr>
      <w:rFonts w:eastAsiaTheme="minorHAnsi"/>
      <w:lang w:eastAsia="en-US"/>
    </w:rPr>
  </w:style>
  <w:style w:type="paragraph" w:customStyle="1" w:styleId="66F003A1907B425694934746C0F21D1D">
    <w:name w:val="66F003A1907B425694934746C0F21D1D"/>
    <w:rsid w:val="00131C37"/>
    <w:pPr>
      <w:spacing w:after="160" w:line="259" w:lineRule="auto"/>
    </w:pPr>
  </w:style>
  <w:style w:type="paragraph" w:customStyle="1" w:styleId="F2790ED03E1C45D895682D7D1ED57F34">
    <w:name w:val="F2790ED03E1C45D895682D7D1ED57F34"/>
    <w:rsid w:val="00131C37"/>
    <w:pPr>
      <w:spacing w:after="160" w:line="259" w:lineRule="auto"/>
    </w:pPr>
  </w:style>
  <w:style w:type="paragraph" w:customStyle="1" w:styleId="6E0DB1548FF44A50BE61C536CFA9207510">
    <w:name w:val="6E0DB1548FF44A50BE61C536CFA9207510"/>
    <w:rsid w:val="00BD0062"/>
  </w:style>
  <w:style w:type="paragraph" w:customStyle="1" w:styleId="1F4E6B23AC814277AAA6DE2923F394F710">
    <w:name w:val="1F4E6B23AC814277AAA6DE2923F394F710"/>
    <w:rsid w:val="00BD0062"/>
  </w:style>
  <w:style w:type="paragraph" w:customStyle="1" w:styleId="C45052F5B78F4E10A6C691268BBC25D810">
    <w:name w:val="C45052F5B78F4E10A6C691268BBC25D810"/>
    <w:rsid w:val="00BD0062"/>
  </w:style>
  <w:style w:type="paragraph" w:customStyle="1" w:styleId="7BED16ACA39044E7932421C3DC230E8F10">
    <w:name w:val="7BED16ACA39044E7932421C3DC230E8F10"/>
    <w:rsid w:val="00BD0062"/>
  </w:style>
  <w:style w:type="paragraph" w:customStyle="1" w:styleId="11F846E19A074717AF75741F9D4F962D7">
    <w:name w:val="11F846E19A074717AF75741F9D4F962D7"/>
    <w:rsid w:val="00BD0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F8F81-4B58-431C-B5D7-5FD6AB60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Bse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horvathv</dc:creator>
  <cp:lastModifiedBy>Barbaró Edit</cp:lastModifiedBy>
  <cp:revision>4</cp:revision>
  <cp:lastPrinted>2016-02-09T14:42:00Z</cp:lastPrinted>
  <dcterms:created xsi:type="dcterms:W3CDTF">2017-10-29T15:16:00Z</dcterms:created>
  <dcterms:modified xsi:type="dcterms:W3CDTF">2017-11-07T09:42:00Z</dcterms:modified>
</cp:coreProperties>
</file>